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227" w:type="dxa"/>
        <w:tblInd w:w="365" w:type="dxa"/>
        <w:tblLook w:val="04A0" w:firstRow="1" w:lastRow="0" w:firstColumn="1" w:lastColumn="0" w:noHBand="0" w:noVBand="1"/>
      </w:tblPr>
      <w:tblGrid>
        <w:gridCol w:w="4786"/>
        <w:gridCol w:w="2552"/>
        <w:gridCol w:w="2104"/>
        <w:gridCol w:w="129"/>
        <w:gridCol w:w="2423"/>
        <w:gridCol w:w="2233"/>
      </w:tblGrid>
      <w:tr w:rsidR="00784A62" w:rsidRPr="006B28D8" w:rsidTr="00791D55">
        <w:trPr>
          <w:gridBefore w:val="1"/>
          <w:wBefore w:w="4786" w:type="dxa"/>
        </w:trPr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A62" w:rsidRDefault="00784A62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784A62" w:rsidRDefault="00823A6D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ГУО____________________</w:t>
            </w:r>
          </w:p>
          <w:p w:rsidR="00784A62" w:rsidRDefault="00784A62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</w:p>
          <w:p w:rsidR="00784A62" w:rsidRPr="006B28D8" w:rsidRDefault="00784A62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A62" w:rsidRPr="006B28D8" w:rsidTr="00791D55">
        <w:trPr>
          <w:gridBefore w:val="1"/>
          <w:wBefore w:w="4786" w:type="dxa"/>
        </w:trPr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A62" w:rsidRDefault="0040238C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«______»___________________20</w:t>
            </w:r>
            <w:r w:rsidR="00823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7E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84A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784A62" w:rsidRPr="006B28D8" w:rsidRDefault="00784A62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A62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04F" w:rsidRPr="006B28D8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04F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A6D" w:rsidRDefault="00823A6D" w:rsidP="00DE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04F" w:rsidRPr="00763352" w:rsidRDefault="00424234" w:rsidP="00DE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двухнедельный рацион питания</w:t>
            </w:r>
            <w:r w:rsidR="00DE6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604F"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807E64">
              <w:rPr>
                <w:rFonts w:ascii="Times New Roman" w:hAnsi="Times New Roman" w:cs="Times New Roman"/>
                <w:b/>
                <w:sz w:val="28"/>
                <w:szCs w:val="28"/>
              </w:rPr>
              <w:t>летне-осенний</w:t>
            </w:r>
            <w:r w:rsidR="00DE604F"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  <w:p w:rsidR="00DE604F" w:rsidRPr="00DE604F" w:rsidRDefault="00DE604F" w:rsidP="00823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для детских дошкольных учреждений</w:t>
            </w:r>
            <w:r w:rsidR="00EE0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с 10,5 часовым режимом рабо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</w:tr>
      <w:tr w:rsidR="00DE604F" w:rsidRPr="006B28D8" w:rsidTr="00791D55">
        <w:trPr>
          <w:gridAfter w:val="2"/>
          <w:wAfter w:w="4656" w:type="dxa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604F" w:rsidRDefault="00DE604F" w:rsidP="001E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4F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4F" w:rsidRPr="006B28D8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8D8" w:rsidRPr="006B28D8" w:rsidTr="00791D55">
        <w:trPr>
          <w:gridAfter w:val="2"/>
          <w:wAfter w:w="4656" w:type="dxa"/>
        </w:trPr>
        <w:tc>
          <w:tcPr>
            <w:tcW w:w="4786" w:type="dxa"/>
            <w:vMerge w:val="restart"/>
            <w:tcBorders>
              <w:top w:val="single" w:sz="4" w:space="0" w:color="auto"/>
            </w:tcBorders>
            <w:vAlign w:val="center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</w:tr>
      <w:tr w:rsidR="006B28D8" w:rsidRPr="006B28D8" w:rsidTr="00791D55">
        <w:trPr>
          <w:gridAfter w:val="2"/>
          <w:wAfter w:w="4656" w:type="dxa"/>
        </w:trPr>
        <w:tc>
          <w:tcPr>
            <w:tcW w:w="4786" w:type="dxa"/>
            <w:vMerge/>
          </w:tcPr>
          <w:p w:rsidR="006B28D8" w:rsidRPr="006B28D8" w:rsidRDefault="006B28D8" w:rsidP="00A51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2233" w:type="dxa"/>
            <w:gridSpan w:val="2"/>
          </w:tcPr>
          <w:p w:rsidR="006B28D8" w:rsidRPr="006B28D8" w:rsidRDefault="006B28D8" w:rsidP="005B6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30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5B65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B28D8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 </w:t>
            </w:r>
          </w:p>
          <w:p w:rsidR="006B28D8" w:rsidRPr="006B28D8" w:rsidRDefault="006B28D8" w:rsidP="0080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97B86">
              <w:rPr>
                <w:rFonts w:ascii="Times New Roman" w:hAnsi="Times New Roman" w:cs="Times New Roman"/>
                <w:b/>
                <w:sz w:val="24"/>
                <w:szCs w:val="24"/>
              </w:rPr>
              <w:t>22,60%/</w:t>
            </w:r>
            <w:r w:rsidR="00E06A5C">
              <w:rPr>
                <w:rFonts w:ascii="Times New Roman" w:hAnsi="Times New Roman" w:cs="Times New Roman"/>
                <w:b/>
                <w:sz w:val="24"/>
                <w:szCs w:val="24"/>
              </w:rPr>
              <w:t>20,60%)</w:t>
            </w:r>
            <w:bookmarkStart w:id="0" w:name="_GoBack"/>
            <w:bookmarkEnd w:id="0"/>
          </w:p>
        </w:tc>
      </w:tr>
      <w:tr w:rsidR="006B28D8" w:rsidRPr="006B28D8" w:rsidTr="00791D55">
        <w:trPr>
          <w:gridAfter w:val="2"/>
          <w:wAfter w:w="4656" w:type="dxa"/>
          <w:trHeight w:val="239"/>
        </w:trPr>
        <w:tc>
          <w:tcPr>
            <w:tcW w:w="4786" w:type="dxa"/>
            <w:vAlign w:val="center"/>
          </w:tcPr>
          <w:p w:rsidR="00251D4E" w:rsidRPr="006B28D8" w:rsidRDefault="00B57A67" w:rsidP="00C4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манная</w:t>
            </w:r>
          </w:p>
        </w:tc>
        <w:tc>
          <w:tcPr>
            <w:tcW w:w="2552" w:type="dxa"/>
            <w:vAlign w:val="center"/>
          </w:tcPr>
          <w:p w:rsidR="006B28D8" w:rsidRPr="006B28D8" w:rsidRDefault="00B57A67" w:rsidP="00C6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251D4E" w:rsidRPr="006B28D8" w:rsidRDefault="005D3003" w:rsidP="002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4033D" w:rsidRPr="006B28D8" w:rsidTr="00791D55">
        <w:trPr>
          <w:gridAfter w:val="2"/>
          <w:wAfter w:w="4656" w:type="dxa"/>
          <w:trHeight w:val="239"/>
        </w:trPr>
        <w:tc>
          <w:tcPr>
            <w:tcW w:w="4786" w:type="dxa"/>
            <w:vAlign w:val="center"/>
          </w:tcPr>
          <w:p w:rsidR="0044033D" w:rsidRPr="006B28D8" w:rsidRDefault="00B57A67" w:rsidP="00C4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</w:p>
        </w:tc>
        <w:tc>
          <w:tcPr>
            <w:tcW w:w="2552" w:type="dxa"/>
            <w:vAlign w:val="center"/>
          </w:tcPr>
          <w:p w:rsidR="0044033D" w:rsidRDefault="00B57A67" w:rsidP="00C6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44033D" w:rsidRPr="006B28D8" w:rsidRDefault="005D3003" w:rsidP="002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E685E" w:rsidRPr="006B28D8" w:rsidTr="00791D55">
        <w:trPr>
          <w:gridAfter w:val="2"/>
          <w:wAfter w:w="4656" w:type="dxa"/>
          <w:trHeight w:val="239"/>
        </w:trPr>
        <w:tc>
          <w:tcPr>
            <w:tcW w:w="4786" w:type="dxa"/>
            <w:vAlign w:val="center"/>
          </w:tcPr>
          <w:p w:rsidR="008E685E" w:rsidRDefault="00B57A67" w:rsidP="00C4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молоком </w:t>
            </w:r>
            <w:r w:rsidR="00885CEC">
              <w:rPr>
                <w:rFonts w:ascii="Times New Roman" w:hAnsi="Times New Roman" w:cs="Times New Roman"/>
                <w:sz w:val="24"/>
                <w:szCs w:val="24"/>
              </w:rPr>
              <w:t>(вариант 1)</w:t>
            </w:r>
          </w:p>
        </w:tc>
        <w:tc>
          <w:tcPr>
            <w:tcW w:w="2552" w:type="dxa"/>
            <w:vAlign w:val="center"/>
          </w:tcPr>
          <w:p w:rsidR="008E685E" w:rsidRDefault="00B57A67" w:rsidP="00C6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E685E" w:rsidRDefault="005D3003" w:rsidP="002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4033D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44033D" w:rsidRDefault="0044033D" w:rsidP="0080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11,33/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13,67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9,74/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12,00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51,54/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62,37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339,14/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412,16</w:t>
            </w:r>
          </w:p>
        </w:tc>
      </w:tr>
      <w:tr w:rsidR="006B28D8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6B28D8" w:rsidRPr="006B28D8" w:rsidRDefault="006B28D8" w:rsidP="00EF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297B86">
              <w:rPr>
                <w:rFonts w:ascii="Times New Roman" w:hAnsi="Times New Roman" w:cs="Times New Roman"/>
                <w:b/>
                <w:sz w:val="24"/>
                <w:szCs w:val="24"/>
              </w:rPr>
              <w:t>(30,31%/</w:t>
            </w:r>
            <w:r w:rsidR="00E06A5C">
              <w:rPr>
                <w:rFonts w:ascii="Times New Roman" w:hAnsi="Times New Roman" w:cs="Times New Roman"/>
                <w:b/>
                <w:sz w:val="24"/>
                <w:szCs w:val="24"/>
              </w:rPr>
              <w:t>31,29%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885CEC" w:rsidP="0082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«Калейдоскоп»</w:t>
            </w:r>
          </w:p>
        </w:tc>
        <w:tc>
          <w:tcPr>
            <w:tcW w:w="2552" w:type="dxa"/>
            <w:vAlign w:val="center"/>
          </w:tcPr>
          <w:p w:rsidR="006B28D8" w:rsidRPr="006B28D8" w:rsidRDefault="00885CE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5D300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C43FC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4C43FC" w:rsidRPr="006B28D8" w:rsidRDefault="004C43FC" w:rsidP="0082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картофелем (вариант 1)</w:t>
            </w:r>
          </w:p>
        </w:tc>
        <w:tc>
          <w:tcPr>
            <w:tcW w:w="2552" w:type="dxa"/>
            <w:vMerge w:val="restart"/>
            <w:vAlign w:val="center"/>
          </w:tcPr>
          <w:p w:rsidR="004C43FC" w:rsidRPr="006B28D8" w:rsidRDefault="004C43F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170/9/-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4C43FC" w:rsidRPr="006B28D8" w:rsidRDefault="004C43F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200/11/10</w:t>
            </w:r>
          </w:p>
        </w:tc>
      </w:tr>
      <w:tr w:rsidR="004C43FC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4C43FC" w:rsidRPr="004C43FC" w:rsidRDefault="004C43FC" w:rsidP="00850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3FC">
              <w:rPr>
                <w:rFonts w:ascii="Times New Roman" w:hAnsi="Times New Roman" w:cs="Times New Roman"/>
                <w:i/>
                <w:sz w:val="24"/>
                <w:szCs w:val="24"/>
              </w:rPr>
              <w:t>Сметана (добавка к супу)</w:t>
            </w:r>
          </w:p>
        </w:tc>
        <w:tc>
          <w:tcPr>
            <w:tcW w:w="2552" w:type="dxa"/>
            <w:vMerge/>
            <w:vAlign w:val="center"/>
          </w:tcPr>
          <w:p w:rsidR="004C43FC" w:rsidRPr="006B28D8" w:rsidRDefault="004C43F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4C43FC" w:rsidRPr="006B28D8" w:rsidRDefault="004C43FC" w:rsidP="0042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FC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4C43FC" w:rsidRPr="004C43FC" w:rsidRDefault="004C43FC" w:rsidP="00850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3FC">
              <w:rPr>
                <w:rFonts w:ascii="Times New Roman" w:hAnsi="Times New Roman" w:cs="Times New Roman"/>
                <w:i/>
                <w:sz w:val="24"/>
                <w:szCs w:val="24"/>
              </w:rPr>
              <w:t>Мясо отварное протертое (свинина)**</w:t>
            </w:r>
          </w:p>
        </w:tc>
        <w:tc>
          <w:tcPr>
            <w:tcW w:w="2552" w:type="dxa"/>
            <w:vMerge/>
            <w:vAlign w:val="center"/>
          </w:tcPr>
          <w:p w:rsidR="004C43FC" w:rsidRDefault="004C43F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4C43FC" w:rsidRDefault="004C43FC" w:rsidP="0042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D8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885CEC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552" w:type="dxa"/>
            <w:vAlign w:val="center"/>
          </w:tcPr>
          <w:p w:rsidR="006B28D8" w:rsidRPr="006B28D8" w:rsidRDefault="00885CE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5D3003" w:rsidRDefault="005D300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B28D8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885CEC" w:rsidP="003F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жареная**</w:t>
            </w:r>
          </w:p>
        </w:tc>
        <w:tc>
          <w:tcPr>
            <w:tcW w:w="2552" w:type="dxa"/>
            <w:vAlign w:val="center"/>
          </w:tcPr>
          <w:p w:rsidR="006B28D8" w:rsidRPr="006B28D8" w:rsidRDefault="00885CE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5D300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85CEC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85CEC" w:rsidRDefault="00885CEC" w:rsidP="003F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«Дюшес»</w:t>
            </w:r>
            <w:r w:rsidR="00D438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885CEC" w:rsidRDefault="00885CE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85CEC" w:rsidRPr="006B28D8" w:rsidRDefault="005D300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85CEC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85CEC" w:rsidRDefault="00885CEC" w:rsidP="003F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885CEC" w:rsidRDefault="00885CE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  <w:gridSpan w:val="2"/>
            <w:vAlign w:val="center"/>
          </w:tcPr>
          <w:p w:rsidR="00885CEC" w:rsidRPr="006B28D8" w:rsidRDefault="005D300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B28D8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6B28D8" w:rsidRPr="006B28D8" w:rsidRDefault="006B28D8" w:rsidP="00807E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16,21/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20,91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16,31/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24,18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60,78/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81,16</w:t>
            </w:r>
            <w:r w:rsidR="00C83270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454,75/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625,90</w:t>
            </w:r>
            <w:r w:rsidR="00EF10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B28D8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6B28D8" w:rsidRPr="006B28D8" w:rsidRDefault="006B28D8" w:rsidP="00807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97B86">
              <w:rPr>
                <w:rFonts w:ascii="Times New Roman" w:hAnsi="Times New Roman" w:cs="Times New Roman"/>
                <w:b/>
                <w:sz w:val="24"/>
                <w:szCs w:val="24"/>
              </w:rPr>
              <w:t>24,03%/</w:t>
            </w:r>
            <w:r w:rsidR="00F03246">
              <w:rPr>
                <w:rFonts w:ascii="Times New Roman" w:hAnsi="Times New Roman" w:cs="Times New Roman"/>
                <w:b/>
                <w:sz w:val="24"/>
                <w:szCs w:val="24"/>
              </w:rPr>
              <w:t>24,30%)</w:t>
            </w:r>
          </w:p>
        </w:tc>
      </w:tr>
      <w:tr w:rsidR="00447987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447987" w:rsidRPr="00D43852" w:rsidRDefault="00885CEC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sz w:val="24"/>
                <w:szCs w:val="24"/>
              </w:rPr>
              <w:t>Оладьи с творогом**</w:t>
            </w:r>
          </w:p>
        </w:tc>
        <w:tc>
          <w:tcPr>
            <w:tcW w:w="2552" w:type="dxa"/>
            <w:vAlign w:val="center"/>
          </w:tcPr>
          <w:p w:rsidR="00447987" w:rsidRPr="00D43852" w:rsidRDefault="00885CEC" w:rsidP="0085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3" w:type="dxa"/>
            <w:gridSpan w:val="2"/>
            <w:vAlign w:val="center"/>
          </w:tcPr>
          <w:p w:rsidR="00447987" w:rsidRPr="00D43852" w:rsidRDefault="005D3003" w:rsidP="0098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D43852" w:rsidRDefault="00885CEC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2552" w:type="dxa"/>
            <w:vAlign w:val="center"/>
          </w:tcPr>
          <w:p w:rsidR="001C19F5" w:rsidRPr="00D43852" w:rsidRDefault="00885CE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D43852" w:rsidRDefault="005D300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03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D3003" w:rsidRPr="00D43852" w:rsidRDefault="005D300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552" w:type="dxa"/>
            <w:vAlign w:val="center"/>
          </w:tcPr>
          <w:p w:rsidR="005D3003" w:rsidRPr="00D43852" w:rsidRDefault="005D300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gridSpan w:val="2"/>
            <w:vAlign w:val="center"/>
          </w:tcPr>
          <w:p w:rsidR="005D3003" w:rsidRPr="00D43852" w:rsidRDefault="005D300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D43852" w:rsidRDefault="00885CEC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sz w:val="24"/>
                <w:szCs w:val="24"/>
              </w:rPr>
              <w:t>Молочный коктейль</w:t>
            </w:r>
          </w:p>
        </w:tc>
        <w:tc>
          <w:tcPr>
            <w:tcW w:w="2552" w:type="dxa"/>
            <w:vAlign w:val="center"/>
          </w:tcPr>
          <w:p w:rsidR="001C19F5" w:rsidRPr="00D43852" w:rsidRDefault="00885CE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D43852" w:rsidRDefault="005D300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Default="00C83270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14,76/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17,90</w:t>
            </w:r>
            <w:r w:rsidR="00EF10C6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12,47/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14,81</w:t>
            </w:r>
            <w:r w:rsidR="00603CC4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47,32/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70,28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360,55/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486,01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C19F5" w:rsidRDefault="00C83270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42,3/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52,48 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(14,65%/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13,77%)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1231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иры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38,52/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50,99 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(30,03%/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30,11%)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07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углеводы 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-159,64/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213,81 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(55,31%/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56,11%);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калорийность – 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1154,44/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1524,07</w:t>
            </w: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43FC" w:rsidRDefault="004C43FC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43FC" w:rsidRDefault="004C43FC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6C6" w:rsidRDefault="006436C6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Pr="006B28D8" w:rsidRDefault="001C19F5" w:rsidP="00440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1C1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1C19F5" w:rsidRPr="006B28D8" w:rsidRDefault="001C19F5" w:rsidP="0080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DF3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97B86">
              <w:rPr>
                <w:rFonts w:ascii="Times New Roman" w:hAnsi="Times New Roman" w:cs="Times New Roman"/>
                <w:b/>
                <w:sz w:val="24"/>
                <w:szCs w:val="24"/>
              </w:rPr>
              <w:t>22,</w:t>
            </w:r>
            <w:r w:rsidR="003E71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7B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7154">
              <w:rPr>
                <w:rFonts w:ascii="Times New Roman" w:hAnsi="Times New Roman" w:cs="Times New Roman"/>
                <w:b/>
                <w:sz w:val="24"/>
                <w:szCs w:val="24"/>
              </w:rPr>
              <w:t>%/</w:t>
            </w:r>
            <w:r w:rsidR="00E06A5C">
              <w:rPr>
                <w:rFonts w:ascii="Times New Roman" w:hAnsi="Times New Roman" w:cs="Times New Roman"/>
                <w:b/>
                <w:sz w:val="24"/>
                <w:szCs w:val="24"/>
              </w:rPr>
              <w:t>22,88%)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885CEC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гречневой</w:t>
            </w:r>
          </w:p>
        </w:tc>
        <w:tc>
          <w:tcPr>
            <w:tcW w:w="2552" w:type="dxa"/>
            <w:vAlign w:val="center"/>
          </w:tcPr>
          <w:p w:rsidR="001C19F5" w:rsidRPr="006B28D8" w:rsidRDefault="00885CEC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885CEC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2552" w:type="dxa"/>
            <w:vAlign w:val="center"/>
          </w:tcPr>
          <w:p w:rsidR="001C19F5" w:rsidRPr="006B28D8" w:rsidRDefault="00885CEC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  <w:gridSpan w:val="2"/>
            <w:vAlign w:val="center"/>
          </w:tcPr>
          <w:p w:rsidR="001C19F5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885CEC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2552" w:type="dxa"/>
            <w:vAlign w:val="center"/>
          </w:tcPr>
          <w:p w:rsidR="001C19F5" w:rsidRPr="006B28D8" w:rsidRDefault="00885CEC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885CEC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2552" w:type="dxa"/>
            <w:vAlign w:val="center"/>
          </w:tcPr>
          <w:p w:rsidR="001C19F5" w:rsidRPr="006B28D8" w:rsidRDefault="00885CEC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Default="004404FA" w:rsidP="0080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</w:t>
            </w:r>
            <w:r w:rsidR="00DF31B3">
              <w:rPr>
                <w:rFonts w:ascii="Times New Roman" w:hAnsi="Times New Roman" w:cs="Times New Roman"/>
                <w:i/>
                <w:sz w:val="24"/>
                <w:szCs w:val="24"/>
              </w:rPr>
              <w:t>за завтрак: белки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9,19/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12,59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9,36/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13,57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53,12/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71,32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333,48/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457,77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DF31B3" w:rsidP="00807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3E7154">
              <w:rPr>
                <w:rFonts w:ascii="Times New Roman" w:hAnsi="Times New Roman" w:cs="Times New Roman"/>
                <w:b/>
                <w:sz w:val="24"/>
                <w:szCs w:val="24"/>
              </w:rPr>
              <w:t>30,35%/</w:t>
            </w:r>
            <w:r w:rsidR="00E06A5C">
              <w:rPr>
                <w:rFonts w:ascii="Times New Roman" w:hAnsi="Times New Roman" w:cs="Times New Roman"/>
                <w:b/>
                <w:sz w:val="24"/>
                <w:szCs w:val="24"/>
              </w:rPr>
              <w:t>32,31%)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885CEC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«Белоснежка» (с репчатым луком)</w:t>
            </w:r>
          </w:p>
        </w:tc>
        <w:tc>
          <w:tcPr>
            <w:tcW w:w="2552" w:type="dxa"/>
            <w:vAlign w:val="center"/>
          </w:tcPr>
          <w:p w:rsidR="001C19F5" w:rsidRPr="006B28D8" w:rsidRDefault="00885CEC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4C43FC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 (</w:t>
            </w:r>
            <w:r w:rsidR="00885CEC">
              <w:rPr>
                <w:rFonts w:ascii="Times New Roman" w:hAnsi="Times New Roman" w:cs="Times New Roman"/>
                <w:sz w:val="24"/>
                <w:szCs w:val="24"/>
              </w:rPr>
              <w:t>вариант 1)</w:t>
            </w:r>
          </w:p>
        </w:tc>
        <w:tc>
          <w:tcPr>
            <w:tcW w:w="2552" w:type="dxa"/>
            <w:vAlign w:val="center"/>
          </w:tcPr>
          <w:p w:rsidR="001C19F5" w:rsidRPr="006B28D8" w:rsidRDefault="00885CEC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885CEC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рисовая</w:t>
            </w:r>
          </w:p>
        </w:tc>
        <w:tc>
          <w:tcPr>
            <w:tcW w:w="2552" w:type="dxa"/>
            <w:vAlign w:val="center"/>
          </w:tcPr>
          <w:p w:rsidR="001C19F5" w:rsidRDefault="00885CEC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1C19F5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885CEC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Котлеты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из птицы**</w:t>
            </w:r>
          </w:p>
        </w:tc>
        <w:tc>
          <w:tcPr>
            <w:tcW w:w="2552" w:type="dxa"/>
            <w:vAlign w:val="center"/>
          </w:tcPr>
          <w:p w:rsidR="001C19F5" w:rsidRDefault="00885CEC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vAlign w:val="center"/>
          </w:tcPr>
          <w:p w:rsidR="001C19F5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885CEC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1C19F5" w:rsidRPr="006B28D8" w:rsidRDefault="00885CEC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885CEC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апельсиновый*</w:t>
            </w:r>
          </w:p>
        </w:tc>
        <w:tc>
          <w:tcPr>
            <w:tcW w:w="2552" w:type="dxa"/>
            <w:vAlign w:val="center"/>
          </w:tcPr>
          <w:p w:rsidR="001C19F5" w:rsidRPr="006B28D8" w:rsidRDefault="00885CEC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4404FA" w:rsidP="00807E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</w:t>
            </w:r>
            <w:r w:rsidR="007E7716">
              <w:rPr>
                <w:rFonts w:ascii="Times New Roman" w:hAnsi="Times New Roman" w:cs="Times New Roman"/>
                <w:i/>
                <w:sz w:val="24"/>
                <w:szCs w:val="24"/>
              </w:rPr>
              <w:t>о за обед: белки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17,34/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24,44</w:t>
            </w:r>
            <w:r w:rsidR="007E7716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11,42/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16,14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уг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леводы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70,78/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100,81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455,26/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646,26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95423B" w:rsidP="00807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</w:t>
            </w:r>
            <w:r w:rsidR="003E7154">
              <w:rPr>
                <w:rFonts w:ascii="Times New Roman" w:hAnsi="Times New Roman" w:cs="Times New Roman"/>
                <w:b/>
                <w:sz w:val="24"/>
                <w:szCs w:val="24"/>
              </w:rPr>
              <w:t>24,83%/</w:t>
            </w:r>
            <w:r w:rsidR="00E06A5C">
              <w:rPr>
                <w:rFonts w:ascii="Times New Roman" w:hAnsi="Times New Roman" w:cs="Times New Roman"/>
                <w:b/>
                <w:sz w:val="24"/>
                <w:szCs w:val="24"/>
              </w:rPr>
              <w:t>22,55%)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885CEC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2552" w:type="dxa"/>
            <w:vAlign w:val="center"/>
          </w:tcPr>
          <w:p w:rsidR="001C19F5" w:rsidRPr="006B28D8" w:rsidRDefault="00885CEC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C19F5" w:rsidRPr="0004002B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04002B" w:rsidRDefault="00885CEC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2552" w:type="dxa"/>
            <w:vAlign w:val="center"/>
          </w:tcPr>
          <w:p w:rsidR="001C19F5" w:rsidRPr="0004002B" w:rsidRDefault="00885CEC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04002B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D3003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D3003" w:rsidRDefault="005D3003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(вариант 1)</w:t>
            </w:r>
          </w:p>
        </w:tc>
        <w:tc>
          <w:tcPr>
            <w:tcW w:w="2552" w:type="dxa"/>
            <w:vAlign w:val="center"/>
          </w:tcPr>
          <w:p w:rsidR="005D3003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gridSpan w:val="2"/>
            <w:vAlign w:val="center"/>
          </w:tcPr>
          <w:p w:rsidR="005D3003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885CEC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лимонный</w:t>
            </w:r>
          </w:p>
        </w:tc>
        <w:tc>
          <w:tcPr>
            <w:tcW w:w="2552" w:type="dxa"/>
            <w:vAlign w:val="center"/>
          </w:tcPr>
          <w:p w:rsidR="001C19F5" w:rsidRDefault="00885CEC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5D3003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885CEC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1C19F5" w:rsidRDefault="00885CEC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Default="004404FA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8,24/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11,19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18,42/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23,40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43,45/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48,93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372,54/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451,08</w:t>
            </w:r>
          </w:p>
          <w:p w:rsidR="001C19F5" w:rsidRDefault="004404FA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</w:t>
            </w:r>
            <w:r w:rsidR="00BE39C2">
              <w:rPr>
                <w:rFonts w:ascii="Times New Roman" w:hAnsi="Times New Roman" w:cs="Times New Roman"/>
                <w:i/>
                <w:sz w:val="24"/>
                <w:szCs w:val="24"/>
              </w:rPr>
              <w:t>нь: белки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34,77/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48,22 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(11,98%/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12,40%)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жиры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39,2/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53,11 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(30,38%/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30,73%)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углеводы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167,35/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221,06 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(57,64%/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56,86%)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585DC2">
              <w:rPr>
                <w:rFonts w:ascii="Times New Roman" w:hAnsi="Times New Roman" w:cs="Times New Roman"/>
                <w:i/>
                <w:sz w:val="24"/>
                <w:szCs w:val="24"/>
              </w:rPr>
              <w:t>калорийность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1161,28/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1555,11</w:t>
            </w:r>
            <w:r w:rsidR="00585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5C78" w:rsidRDefault="00635C78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39C2" w:rsidRDefault="00BE39C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78CE" w:rsidRDefault="00EC78CE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02C4" w:rsidRDefault="00B202C4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02C4" w:rsidRDefault="00B202C4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78CE" w:rsidRDefault="00EC78CE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39C2" w:rsidRDefault="00BE39C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Pr="006B28D8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1C1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1C19F5" w:rsidRPr="006B28D8" w:rsidRDefault="001C19F5" w:rsidP="0080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6D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61D44">
              <w:rPr>
                <w:rFonts w:ascii="Times New Roman" w:hAnsi="Times New Roman" w:cs="Times New Roman"/>
                <w:b/>
                <w:sz w:val="24"/>
                <w:szCs w:val="24"/>
              </w:rPr>
              <w:t>21,13%/</w:t>
            </w:r>
            <w:r w:rsidR="00E06A5C">
              <w:rPr>
                <w:rFonts w:ascii="Times New Roman" w:hAnsi="Times New Roman" w:cs="Times New Roman"/>
                <w:b/>
                <w:sz w:val="24"/>
                <w:szCs w:val="24"/>
              </w:rPr>
              <w:t>21,43%)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885CEC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из творога (запеченный)</w:t>
            </w:r>
          </w:p>
        </w:tc>
        <w:tc>
          <w:tcPr>
            <w:tcW w:w="2552" w:type="dxa"/>
            <w:vAlign w:val="center"/>
          </w:tcPr>
          <w:p w:rsidR="001C19F5" w:rsidRPr="006B28D8" w:rsidRDefault="00885CEC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(вариант 1)</w:t>
            </w:r>
          </w:p>
        </w:tc>
        <w:tc>
          <w:tcPr>
            <w:tcW w:w="2552" w:type="dxa"/>
            <w:vAlign w:val="center"/>
          </w:tcPr>
          <w:p w:rsidR="001C19F5" w:rsidRPr="006B28D8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5E2B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E5E2B" w:rsidRDefault="009E5E2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(вариант</w:t>
            </w:r>
            <w:r w:rsidR="00D4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  <w:vAlign w:val="center"/>
          </w:tcPr>
          <w:p w:rsidR="009E5E2B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gridSpan w:val="2"/>
            <w:vAlign w:val="center"/>
          </w:tcPr>
          <w:p w:rsidR="009E5E2B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(мармелад)</w:t>
            </w:r>
          </w:p>
        </w:tc>
        <w:tc>
          <w:tcPr>
            <w:tcW w:w="2552" w:type="dxa"/>
            <w:vAlign w:val="center"/>
          </w:tcPr>
          <w:p w:rsidR="001C19F5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BE39C2" w:rsidP="0080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</w:t>
            </w:r>
            <w:r w:rsidR="003D53FA">
              <w:rPr>
                <w:rFonts w:ascii="Times New Roman" w:hAnsi="Times New Roman" w:cs="Times New Roman"/>
                <w:i/>
                <w:sz w:val="24"/>
                <w:szCs w:val="24"/>
              </w:rPr>
              <w:t>за завтрак: белки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16,58/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21,48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7,36/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9,52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46,11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/64,25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317,0/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428,60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7E7716" w:rsidP="00807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C61D44">
              <w:rPr>
                <w:rFonts w:ascii="Times New Roman" w:hAnsi="Times New Roman" w:cs="Times New Roman"/>
                <w:b/>
                <w:sz w:val="24"/>
                <w:szCs w:val="24"/>
              </w:rPr>
              <w:t>34,12%/</w:t>
            </w:r>
            <w:r w:rsidR="00E06A5C">
              <w:rPr>
                <w:rFonts w:ascii="Times New Roman" w:hAnsi="Times New Roman" w:cs="Times New Roman"/>
                <w:b/>
                <w:sz w:val="24"/>
                <w:szCs w:val="24"/>
              </w:rPr>
              <w:t>34,96%)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«Здоровье»</w:t>
            </w:r>
          </w:p>
        </w:tc>
        <w:tc>
          <w:tcPr>
            <w:tcW w:w="2552" w:type="dxa"/>
            <w:vAlign w:val="center"/>
          </w:tcPr>
          <w:p w:rsidR="001C19F5" w:rsidRPr="006B28D8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43852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43852" w:rsidRPr="006B28D8" w:rsidRDefault="00D43852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2552" w:type="dxa"/>
            <w:vMerge w:val="restart"/>
            <w:vAlign w:val="center"/>
          </w:tcPr>
          <w:p w:rsidR="00D43852" w:rsidRPr="006B28D8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150/5/-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D43852" w:rsidRPr="006B28D8" w:rsidRDefault="00D43852" w:rsidP="0046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180/5/5</w:t>
            </w:r>
          </w:p>
        </w:tc>
      </w:tr>
      <w:tr w:rsidR="00D43852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43852" w:rsidRP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(добавка к супу)</w:t>
            </w:r>
          </w:p>
        </w:tc>
        <w:tc>
          <w:tcPr>
            <w:tcW w:w="2552" w:type="dxa"/>
            <w:vMerge/>
            <w:vAlign w:val="center"/>
          </w:tcPr>
          <w:p w:rsidR="00D43852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D43852" w:rsidRPr="006B28D8" w:rsidRDefault="00D43852" w:rsidP="0046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852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43852" w:rsidRP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i/>
                <w:sz w:val="24"/>
                <w:szCs w:val="24"/>
              </w:rPr>
              <w:t>Мясо отварное протертое (свинина)**</w:t>
            </w:r>
          </w:p>
        </w:tc>
        <w:tc>
          <w:tcPr>
            <w:tcW w:w="2552" w:type="dxa"/>
            <w:vMerge/>
            <w:vAlign w:val="center"/>
          </w:tcPr>
          <w:p w:rsidR="00D43852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D43852" w:rsidRPr="006B28D8" w:rsidRDefault="00D43852" w:rsidP="0046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гречневая</w:t>
            </w:r>
          </w:p>
        </w:tc>
        <w:tc>
          <w:tcPr>
            <w:tcW w:w="2552" w:type="dxa"/>
            <w:vAlign w:val="center"/>
          </w:tcPr>
          <w:p w:rsidR="001C19F5" w:rsidRPr="006B28D8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03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D3003" w:rsidRDefault="005D3003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2552" w:type="dxa"/>
            <w:vAlign w:val="center"/>
          </w:tcPr>
          <w:p w:rsidR="005D3003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gridSpan w:val="2"/>
            <w:vAlign w:val="center"/>
          </w:tcPr>
          <w:p w:rsidR="005D3003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E80CDE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Шницель натуральный рубленный из свинины**</w:t>
            </w:r>
          </w:p>
        </w:tc>
        <w:tc>
          <w:tcPr>
            <w:tcW w:w="2552" w:type="dxa"/>
            <w:vAlign w:val="center"/>
          </w:tcPr>
          <w:p w:rsidR="001C19F5" w:rsidRPr="006B28D8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1C19F5" w:rsidRPr="006B28D8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сухофруктов*</w:t>
            </w:r>
          </w:p>
        </w:tc>
        <w:tc>
          <w:tcPr>
            <w:tcW w:w="2552" w:type="dxa"/>
            <w:vAlign w:val="center"/>
          </w:tcPr>
          <w:p w:rsidR="001C19F5" w:rsidRPr="00E80CDE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BE39C2" w:rsidP="00807E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14,8/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19,71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26,25/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36,89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54,09/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72,07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511,81/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699,13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8204FA" w:rsidP="00807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</w:t>
            </w:r>
            <w:r w:rsidR="00C61D44">
              <w:rPr>
                <w:rFonts w:ascii="Times New Roman" w:hAnsi="Times New Roman" w:cs="Times New Roman"/>
                <w:b/>
                <w:sz w:val="24"/>
                <w:szCs w:val="24"/>
              </w:rPr>
              <w:t>21,30%/</w:t>
            </w:r>
            <w:r w:rsidR="00E06A5C">
              <w:rPr>
                <w:rFonts w:ascii="Times New Roman" w:hAnsi="Times New Roman" w:cs="Times New Roman"/>
                <w:b/>
                <w:sz w:val="24"/>
                <w:szCs w:val="24"/>
              </w:rPr>
              <w:t>22,60%)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Шарлотка с яблоками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Цудоуная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1C19F5" w:rsidRPr="006B28D8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«Все витамины»</w:t>
            </w:r>
          </w:p>
        </w:tc>
        <w:tc>
          <w:tcPr>
            <w:tcW w:w="2552" w:type="dxa"/>
            <w:vAlign w:val="center"/>
          </w:tcPr>
          <w:p w:rsidR="001C19F5" w:rsidRPr="006B28D8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003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D3003" w:rsidRDefault="005D3003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552" w:type="dxa"/>
            <w:vAlign w:val="center"/>
          </w:tcPr>
          <w:p w:rsidR="005D3003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gridSpan w:val="2"/>
            <w:vAlign w:val="center"/>
          </w:tcPr>
          <w:p w:rsidR="005D3003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(апельсин)</w:t>
            </w:r>
          </w:p>
        </w:tc>
        <w:tc>
          <w:tcPr>
            <w:tcW w:w="2552" w:type="dxa"/>
            <w:vAlign w:val="center"/>
          </w:tcPr>
          <w:p w:rsidR="001C19F5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1C19F5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D43852" w:rsidRDefault="008204FA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6,53/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11,2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5,46/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8,8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61,09/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81,99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калорийность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319,62/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451,96</w:t>
            </w:r>
          </w:p>
          <w:p w:rsidR="001C19F5" w:rsidRDefault="00BE39C2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37,91/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52,39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(13,20%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/13,27%)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8204FA">
              <w:rPr>
                <w:rFonts w:ascii="Times New Roman" w:hAnsi="Times New Roman" w:cs="Times New Roman"/>
                <w:i/>
                <w:sz w:val="24"/>
                <w:szCs w:val="24"/>
              </w:rPr>
              <w:t>жиры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39,07/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55,21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(30,62%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/31,45%)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8204FA">
              <w:rPr>
                <w:rFonts w:ascii="Times New Roman" w:hAnsi="Times New Roman" w:cs="Times New Roman"/>
                <w:i/>
                <w:sz w:val="24"/>
                <w:szCs w:val="24"/>
              </w:rPr>
              <w:t>углеводы –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161,29/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218,31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(56,17%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/55,28%)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калорийность – </w:t>
            </w:r>
            <w:r w:rsidR="003E7154">
              <w:rPr>
                <w:rFonts w:ascii="Times New Roman" w:hAnsi="Times New Roman" w:cs="Times New Roman"/>
                <w:i/>
                <w:sz w:val="24"/>
                <w:szCs w:val="24"/>
              </w:rPr>
              <w:t>1148,43/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1579,69</w:t>
            </w: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02C4" w:rsidRPr="006B28D8" w:rsidRDefault="00B202C4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596D5C" w:rsidRDefault="001C19F5" w:rsidP="001C1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День </w:t>
            </w:r>
          </w:p>
          <w:p w:rsidR="001C19F5" w:rsidRPr="006B28D8" w:rsidRDefault="001C19F5" w:rsidP="00B4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807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61D44">
              <w:rPr>
                <w:rFonts w:ascii="Times New Roman" w:hAnsi="Times New Roman" w:cs="Times New Roman"/>
                <w:b/>
                <w:sz w:val="24"/>
                <w:szCs w:val="24"/>
              </w:rPr>
              <w:t>20,37%/</w:t>
            </w:r>
            <w:r w:rsidR="00C5063B">
              <w:rPr>
                <w:rFonts w:ascii="Times New Roman" w:hAnsi="Times New Roman" w:cs="Times New Roman"/>
                <w:b/>
                <w:sz w:val="24"/>
                <w:szCs w:val="24"/>
              </w:rPr>
              <w:t>20,70</w:t>
            </w:r>
            <w:r w:rsidR="00403BD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«Геркулес»</w:t>
            </w:r>
          </w:p>
        </w:tc>
        <w:tc>
          <w:tcPr>
            <w:tcW w:w="2552" w:type="dxa"/>
            <w:vAlign w:val="center"/>
          </w:tcPr>
          <w:p w:rsidR="001C19F5" w:rsidRPr="006B28D8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C5063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5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E80CDE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2552" w:type="dxa"/>
            <w:vAlign w:val="center"/>
          </w:tcPr>
          <w:p w:rsidR="001C19F5" w:rsidRPr="006B28D8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C78CE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EC78CE" w:rsidRPr="00E80CDE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(мармелад)</w:t>
            </w:r>
          </w:p>
        </w:tc>
        <w:tc>
          <w:tcPr>
            <w:tcW w:w="2552" w:type="dxa"/>
            <w:vAlign w:val="center"/>
          </w:tcPr>
          <w:p w:rsidR="00EC78CE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  <w:gridSpan w:val="2"/>
            <w:vAlign w:val="center"/>
          </w:tcPr>
          <w:p w:rsidR="00EC78CE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(груши)</w:t>
            </w:r>
          </w:p>
        </w:tc>
        <w:tc>
          <w:tcPr>
            <w:tcW w:w="2552" w:type="dxa"/>
            <w:vAlign w:val="center"/>
          </w:tcPr>
          <w:p w:rsidR="001C19F5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7E7716" w:rsidP="0080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</w:t>
            </w:r>
            <w:r w:rsidR="00B22CB1">
              <w:rPr>
                <w:rFonts w:ascii="Times New Roman" w:hAnsi="Times New Roman" w:cs="Times New Roman"/>
                <w:i/>
                <w:sz w:val="24"/>
                <w:szCs w:val="24"/>
              </w:rPr>
              <w:t>а завтрак: белки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7,57/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9,74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8,08/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10,58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50,63/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70,00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305,52/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414,18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807E64" w:rsidP="00B41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C61D44">
              <w:rPr>
                <w:rFonts w:ascii="Times New Roman" w:hAnsi="Times New Roman" w:cs="Times New Roman"/>
                <w:b/>
                <w:sz w:val="24"/>
                <w:szCs w:val="24"/>
              </w:rPr>
              <w:t>(32,70%/</w:t>
            </w:r>
            <w:r w:rsidR="00403BD5">
              <w:rPr>
                <w:rFonts w:ascii="Times New Roman" w:hAnsi="Times New Roman" w:cs="Times New Roman"/>
                <w:b/>
                <w:sz w:val="24"/>
                <w:szCs w:val="24"/>
              </w:rPr>
              <w:t>30,36%</w:t>
            </w:r>
            <w:r w:rsidR="001C19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Агеньчык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  кукурузой консервированной)</w:t>
            </w:r>
          </w:p>
        </w:tc>
        <w:tc>
          <w:tcPr>
            <w:tcW w:w="2552" w:type="dxa"/>
            <w:vAlign w:val="center"/>
          </w:tcPr>
          <w:p w:rsidR="001C19F5" w:rsidRPr="006B28D8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(с крупой рисовой)</w:t>
            </w:r>
          </w:p>
        </w:tc>
        <w:tc>
          <w:tcPr>
            <w:tcW w:w="2552" w:type="dxa"/>
            <w:vAlign w:val="center"/>
          </w:tcPr>
          <w:p w:rsidR="001C19F5" w:rsidRPr="006B28D8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любительские (вариант 1)</w:t>
            </w:r>
          </w:p>
        </w:tc>
        <w:tc>
          <w:tcPr>
            <w:tcW w:w="2552" w:type="dxa"/>
            <w:vAlign w:val="center"/>
          </w:tcPr>
          <w:p w:rsidR="001C19F5" w:rsidRPr="006B28D8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C83270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сока яблочного*</w:t>
            </w:r>
          </w:p>
        </w:tc>
        <w:tc>
          <w:tcPr>
            <w:tcW w:w="2552" w:type="dxa"/>
            <w:vAlign w:val="center"/>
          </w:tcPr>
          <w:p w:rsidR="001C19F5" w:rsidRPr="006B28D8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0CDE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1C19F5" w:rsidRPr="006B28D8" w:rsidRDefault="00E80CDE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807E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13,28/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17,42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17,73/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22,62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69,44/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83,52</w:t>
            </w:r>
            <w:r w:rsidR="007E77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490,45/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607,34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3D53FA" w:rsidP="00807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</w:t>
            </w:r>
            <w:r w:rsidR="00C61D44">
              <w:rPr>
                <w:rFonts w:ascii="Times New Roman" w:hAnsi="Times New Roman" w:cs="Times New Roman"/>
                <w:b/>
                <w:sz w:val="24"/>
                <w:szCs w:val="24"/>
              </w:rPr>
              <w:t>21,08%/</w:t>
            </w:r>
            <w:r w:rsidR="00403BD5">
              <w:rPr>
                <w:rFonts w:ascii="Times New Roman" w:hAnsi="Times New Roman" w:cs="Times New Roman"/>
                <w:b/>
                <w:sz w:val="24"/>
                <w:szCs w:val="24"/>
              </w:rPr>
              <w:t>21,48%)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85341F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Сырники, запеченные со сметаной</w:t>
            </w:r>
          </w:p>
        </w:tc>
        <w:tc>
          <w:tcPr>
            <w:tcW w:w="2552" w:type="dxa"/>
            <w:vAlign w:val="center"/>
          </w:tcPr>
          <w:p w:rsidR="001C19F5" w:rsidRPr="006B28D8" w:rsidRDefault="0085341F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85341F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552" w:type="dxa"/>
            <w:vAlign w:val="center"/>
          </w:tcPr>
          <w:p w:rsidR="001C19F5" w:rsidRPr="006B28D8" w:rsidRDefault="0085341F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Default="003D53FA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15,91/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21,67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11,93/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16,27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36,62/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49,11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316,29/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429,55</w:t>
            </w: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36,76/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48,83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(13,22%/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14,66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7E7716">
              <w:rPr>
                <w:rFonts w:ascii="Times New Roman" w:hAnsi="Times New Roman" w:cs="Times New Roman"/>
                <w:i/>
                <w:sz w:val="24"/>
                <w:szCs w:val="24"/>
              </w:rPr>
              <w:t>жиры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37,74/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49,47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(30,54%/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30,68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углеводы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156,39/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202,63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(56,24%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/55,85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калорийность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1112,26/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1451,07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2AC" w:rsidRDefault="003372AC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Pr="006B28D8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2D6BDF" w:rsidRDefault="001C19F5" w:rsidP="001C1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День </w:t>
            </w:r>
          </w:p>
          <w:p w:rsidR="001C19F5" w:rsidRPr="006B28D8" w:rsidRDefault="001C19F5" w:rsidP="0080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D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7E7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97B86">
              <w:rPr>
                <w:rFonts w:ascii="Times New Roman" w:hAnsi="Times New Roman" w:cs="Times New Roman"/>
                <w:b/>
                <w:sz w:val="24"/>
                <w:szCs w:val="24"/>
              </w:rPr>
              <w:t>22,79%/</w:t>
            </w:r>
            <w:r w:rsidR="00F03246">
              <w:rPr>
                <w:rFonts w:ascii="Times New Roman" w:hAnsi="Times New Roman" w:cs="Times New Roman"/>
                <w:b/>
                <w:sz w:val="24"/>
                <w:szCs w:val="24"/>
              </w:rPr>
              <w:t>20,19%)</w:t>
            </w:r>
          </w:p>
        </w:tc>
      </w:tr>
      <w:tr w:rsidR="001C19F5" w:rsidRPr="006B28D8" w:rsidTr="00791D55">
        <w:trPr>
          <w:gridAfter w:val="2"/>
          <w:wAfter w:w="4656" w:type="dxa"/>
          <w:trHeight w:val="289"/>
        </w:trPr>
        <w:tc>
          <w:tcPr>
            <w:tcW w:w="4786" w:type="dxa"/>
            <w:vAlign w:val="center"/>
          </w:tcPr>
          <w:p w:rsidR="001C19F5" w:rsidRPr="006B28D8" w:rsidRDefault="00585EE7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1C19F5" w:rsidRPr="006B28D8" w:rsidRDefault="00585EE7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C19F5" w:rsidRPr="006B28D8" w:rsidTr="00791D55">
        <w:trPr>
          <w:gridAfter w:val="2"/>
          <w:wAfter w:w="4656" w:type="dxa"/>
          <w:trHeight w:val="265"/>
        </w:trPr>
        <w:tc>
          <w:tcPr>
            <w:tcW w:w="4786" w:type="dxa"/>
            <w:vAlign w:val="center"/>
          </w:tcPr>
          <w:p w:rsidR="001C19F5" w:rsidRDefault="00585EE7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552" w:type="dxa"/>
            <w:vAlign w:val="center"/>
          </w:tcPr>
          <w:p w:rsidR="001C19F5" w:rsidRDefault="00585EE7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  <w:trHeight w:val="255"/>
        </w:trPr>
        <w:tc>
          <w:tcPr>
            <w:tcW w:w="4786" w:type="dxa"/>
            <w:vAlign w:val="center"/>
          </w:tcPr>
          <w:p w:rsidR="001C19F5" w:rsidRPr="006B28D8" w:rsidRDefault="00585EE7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2552" w:type="dxa"/>
            <w:vAlign w:val="center"/>
          </w:tcPr>
          <w:p w:rsidR="001C19F5" w:rsidRPr="006B28D8" w:rsidRDefault="00585EE7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C19F5" w:rsidRPr="006B28D8" w:rsidTr="00791D55">
        <w:trPr>
          <w:gridAfter w:val="2"/>
          <w:wAfter w:w="4656" w:type="dxa"/>
          <w:trHeight w:val="255"/>
        </w:trPr>
        <w:tc>
          <w:tcPr>
            <w:tcW w:w="9571" w:type="dxa"/>
            <w:gridSpan w:val="4"/>
            <w:vAlign w:val="center"/>
          </w:tcPr>
          <w:p w:rsidR="001C19F5" w:rsidRPr="006B28D8" w:rsidRDefault="00971F09" w:rsidP="0080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8,3/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10,06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11,11/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13,25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52,18/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61,08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341,91/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403,81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BA1782" w:rsidP="00807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297B86">
              <w:rPr>
                <w:rFonts w:ascii="Times New Roman" w:hAnsi="Times New Roman" w:cs="Times New Roman"/>
                <w:b/>
                <w:sz w:val="24"/>
                <w:szCs w:val="24"/>
              </w:rPr>
              <w:t>30,58%/</w:t>
            </w:r>
            <w:r w:rsidR="00F03246">
              <w:rPr>
                <w:rFonts w:ascii="Times New Roman" w:hAnsi="Times New Roman" w:cs="Times New Roman"/>
                <w:b/>
                <w:sz w:val="24"/>
                <w:szCs w:val="24"/>
              </w:rPr>
              <w:t>33,66%)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585EE7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 (с репчатым луком)</w:t>
            </w:r>
          </w:p>
        </w:tc>
        <w:tc>
          <w:tcPr>
            <w:tcW w:w="2552" w:type="dxa"/>
            <w:vAlign w:val="center"/>
          </w:tcPr>
          <w:p w:rsidR="001C19F5" w:rsidRPr="006B28D8" w:rsidRDefault="00585EE7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43852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43852" w:rsidRPr="006B28D8" w:rsidRDefault="00D43852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крупой перловой</w:t>
            </w:r>
          </w:p>
        </w:tc>
        <w:tc>
          <w:tcPr>
            <w:tcW w:w="2552" w:type="dxa"/>
            <w:vMerge w:val="restart"/>
            <w:vAlign w:val="center"/>
          </w:tcPr>
          <w:p w:rsidR="00D43852" w:rsidRPr="006B28D8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130/-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D43852" w:rsidRPr="006B28D8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</w:tr>
      <w:tr w:rsidR="00D43852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43852" w:rsidRP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i/>
                <w:sz w:val="24"/>
                <w:szCs w:val="24"/>
              </w:rPr>
              <w:t>Мясо отварное протертое (свинина)**</w:t>
            </w:r>
          </w:p>
        </w:tc>
        <w:tc>
          <w:tcPr>
            <w:tcW w:w="2552" w:type="dxa"/>
            <w:vMerge/>
            <w:vAlign w:val="center"/>
          </w:tcPr>
          <w:p w:rsidR="00D43852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D43852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585EE7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мясом**</w:t>
            </w:r>
          </w:p>
        </w:tc>
        <w:tc>
          <w:tcPr>
            <w:tcW w:w="2552" w:type="dxa"/>
            <w:vAlign w:val="center"/>
          </w:tcPr>
          <w:p w:rsidR="001C19F5" w:rsidRPr="006B28D8" w:rsidRDefault="00585EE7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585EE7" w:rsidRDefault="00585EE7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1C19F5" w:rsidRPr="006B28D8" w:rsidRDefault="00585EE7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585EE7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1C19F5" w:rsidRPr="006B28D8" w:rsidRDefault="00585EE7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585EE7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«Свежесть»*</w:t>
            </w:r>
          </w:p>
        </w:tc>
        <w:tc>
          <w:tcPr>
            <w:tcW w:w="2552" w:type="dxa"/>
            <w:vAlign w:val="center"/>
          </w:tcPr>
          <w:p w:rsidR="001C19F5" w:rsidRPr="006B28D8" w:rsidRDefault="00585EE7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BA1782" w:rsidP="00807E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12,02/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18,44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17,66/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26,90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62,94/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89,35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458,78/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673,26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807E64" w:rsidP="00B41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</w:t>
            </w:r>
            <w:r w:rsidR="00297B86">
              <w:rPr>
                <w:rFonts w:ascii="Times New Roman" w:hAnsi="Times New Roman" w:cs="Times New Roman"/>
                <w:b/>
                <w:sz w:val="24"/>
                <w:szCs w:val="24"/>
              </w:rPr>
              <w:t>21,91%/</w:t>
            </w:r>
            <w:r w:rsidR="00F03246">
              <w:rPr>
                <w:rFonts w:ascii="Times New Roman" w:hAnsi="Times New Roman" w:cs="Times New Roman"/>
                <w:b/>
                <w:sz w:val="24"/>
                <w:szCs w:val="24"/>
              </w:rPr>
              <w:t>21,15%</w:t>
            </w:r>
            <w:r w:rsidR="001C19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92219" w:rsidRDefault="00525442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2552" w:type="dxa"/>
            <w:vAlign w:val="center"/>
          </w:tcPr>
          <w:p w:rsidR="001C19F5" w:rsidRPr="006B28D8" w:rsidRDefault="0052544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525442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(вариант 1)</w:t>
            </w:r>
          </w:p>
        </w:tc>
        <w:tc>
          <w:tcPr>
            <w:tcW w:w="2552" w:type="dxa"/>
            <w:vAlign w:val="center"/>
          </w:tcPr>
          <w:p w:rsidR="001C19F5" w:rsidRPr="006B28D8" w:rsidRDefault="0052544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525442" w:rsidP="0006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2552" w:type="dxa"/>
            <w:vAlign w:val="center"/>
          </w:tcPr>
          <w:p w:rsidR="001C19F5" w:rsidRPr="006B28D8" w:rsidRDefault="0052544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C19F5" w:rsidRPr="006B28D8" w:rsidTr="00791D55">
        <w:trPr>
          <w:gridAfter w:val="2"/>
          <w:wAfter w:w="4656" w:type="dxa"/>
          <w:trHeight w:val="126"/>
        </w:trPr>
        <w:tc>
          <w:tcPr>
            <w:tcW w:w="9571" w:type="dxa"/>
            <w:gridSpan w:val="4"/>
            <w:vAlign w:val="center"/>
          </w:tcPr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10,45/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13,36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9,69/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12,93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49,94/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63,33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328,77/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423,13</w:t>
            </w: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30,77/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41,86 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(10,89%/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11,16%);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жиры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38,46/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53,08 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(30,64%/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31,84%)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углеводы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165,06/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213,76 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(58,45%/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56,99%)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B41A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1129,46/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1500,2</w:t>
            </w: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7D60" w:rsidRDefault="00207D60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04F" w:rsidRPr="006B28D8" w:rsidRDefault="006C504F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vAlign w:val="center"/>
          </w:tcPr>
          <w:p w:rsidR="001C19F5" w:rsidRPr="006B28D8" w:rsidRDefault="001C19F5" w:rsidP="001C1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1C19F5" w:rsidRPr="006B28D8" w:rsidRDefault="001C19F5" w:rsidP="0001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B5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54B0E">
              <w:rPr>
                <w:rFonts w:ascii="Times New Roman" w:hAnsi="Times New Roman" w:cs="Times New Roman"/>
                <w:b/>
                <w:sz w:val="24"/>
                <w:szCs w:val="24"/>
              </w:rPr>
              <w:t>20,37</w:t>
            </w:r>
            <w:r w:rsidR="00C76DA2">
              <w:rPr>
                <w:rFonts w:ascii="Times New Roman" w:hAnsi="Times New Roman" w:cs="Times New Roman"/>
                <w:b/>
                <w:sz w:val="24"/>
                <w:szCs w:val="24"/>
              </w:rPr>
              <w:t>%/</w:t>
            </w:r>
            <w:r w:rsidR="00C5063B"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  <w:r w:rsidR="00F0324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рисовой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C19F5" w:rsidRPr="006B28D8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(вариант 1)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C19F5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1C19F5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(зефир)</w:t>
            </w:r>
          </w:p>
        </w:tc>
        <w:tc>
          <w:tcPr>
            <w:tcW w:w="2552" w:type="dxa"/>
            <w:vAlign w:val="center"/>
          </w:tcPr>
          <w:p w:rsidR="001C19F5" w:rsidRPr="006B28D8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5063B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C5063B" w:rsidRDefault="00C5063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(апельсин)</w:t>
            </w:r>
          </w:p>
        </w:tc>
        <w:tc>
          <w:tcPr>
            <w:tcW w:w="2552" w:type="dxa"/>
            <w:vAlign w:val="center"/>
          </w:tcPr>
          <w:p w:rsidR="00C5063B" w:rsidRDefault="00C5063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C5063B" w:rsidRDefault="00C5063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B57A67" w:rsidP="006C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B54B0E">
              <w:rPr>
                <w:rFonts w:ascii="Times New Roman" w:hAnsi="Times New Roman" w:cs="Times New Roman"/>
                <w:i/>
                <w:sz w:val="24"/>
                <w:szCs w:val="24"/>
              </w:rPr>
              <w:t>5,17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6,56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жиры – </w:t>
            </w:r>
            <w:r w:rsidR="00B54B0E">
              <w:rPr>
                <w:rFonts w:ascii="Times New Roman" w:hAnsi="Times New Roman" w:cs="Times New Roman"/>
                <w:i/>
                <w:sz w:val="24"/>
                <w:szCs w:val="24"/>
              </w:rPr>
              <w:t>3,87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4,74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B54B0E">
              <w:rPr>
                <w:rFonts w:ascii="Times New Roman" w:hAnsi="Times New Roman" w:cs="Times New Roman"/>
                <w:i/>
                <w:sz w:val="24"/>
                <w:szCs w:val="24"/>
              </w:rPr>
              <w:t>62,52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88,0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B54B0E">
              <w:rPr>
                <w:rFonts w:ascii="Times New Roman" w:hAnsi="Times New Roman" w:cs="Times New Roman"/>
                <w:i/>
                <w:sz w:val="24"/>
                <w:szCs w:val="24"/>
              </w:rPr>
              <w:t>305,59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421,02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B57A67" w:rsidP="00B41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C76DA2">
              <w:rPr>
                <w:rFonts w:ascii="Times New Roman" w:hAnsi="Times New Roman" w:cs="Times New Roman"/>
                <w:b/>
                <w:sz w:val="24"/>
                <w:szCs w:val="24"/>
              </w:rPr>
              <w:t>31,83%/</w:t>
            </w:r>
            <w:r w:rsidR="00F03246">
              <w:rPr>
                <w:rFonts w:ascii="Times New Roman" w:hAnsi="Times New Roman" w:cs="Times New Roman"/>
                <w:b/>
                <w:sz w:val="24"/>
                <w:szCs w:val="24"/>
              </w:rPr>
              <w:t>30,30%</w:t>
            </w:r>
            <w:r w:rsidR="001C19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783544" w:rsidP="00DF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«Белоснежка» (с репчатым луком)</w:t>
            </w:r>
          </w:p>
        </w:tc>
        <w:tc>
          <w:tcPr>
            <w:tcW w:w="2552" w:type="dxa"/>
            <w:vAlign w:val="center"/>
          </w:tcPr>
          <w:p w:rsidR="001C19F5" w:rsidRPr="006B28D8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85D54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85D54" w:rsidRPr="006B28D8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 (вариант 1)</w:t>
            </w:r>
          </w:p>
        </w:tc>
        <w:tc>
          <w:tcPr>
            <w:tcW w:w="2552" w:type="dxa"/>
            <w:vAlign w:val="center"/>
          </w:tcPr>
          <w:p w:rsidR="00385D54" w:rsidRPr="006B28D8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33" w:type="dxa"/>
            <w:gridSpan w:val="2"/>
            <w:vAlign w:val="center"/>
          </w:tcPr>
          <w:p w:rsidR="00385D54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5D54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85D54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552" w:type="dxa"/>
            <w:vAlign w:val="center"/>
          </w:tcPr>
          <w:p w:rsidR="00385D54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gridSpan w:val="2"/>
            <w:vAlign w:val="center"/>
          </w:tcPr>
          <w:p w:rsidR="00385D54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Шницель натуральный рыбный**</w:t>
            </w:r>
          </w:p>
        </w:tc>
        <w:tc>
          <w:tcPr>
            <w:tcW w:w="2552" w:type="dxa"/>
            <w:vAlign w:val="center"/>
          </w:tcPr>
          <w:p w:rsidR="001C19F5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783544" w:rsidRDefault="00403BD5" w:rsidP="00D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1C19F5" w:rsidRPr="006B28D8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83544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83544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(груш)*</w:t>
            </w:r>
          </w:p>
        </w:tc>
        <w:tc>
          <w:tcPr>
            <w:tcW w:w="2552" w:type="dxa"/>
            <w:vAlign w:val="center"/>
          </w:tcPr>
          <w:p w:rsidR="00783544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83544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B41A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</w:t>
            </w:r>
            <w:r w:rsidR="00B57A67">
              <w:rPr>
                <w:rFonts w:ascii="Times New Roman" w:hAnsi="Times New Roman" w:cs="Times New Roman"/>
                <w:i/>
                <w:sz w:val="24"/>
                <w:szCs w:val="24"/>
              </w:rPr>
              <w:t>о за обед: белки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16,97/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20,40</w:t>
            </w:r>
            <w:r w:rsidR="00B41A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B57A67">
              <w:rPr>
                <w:rFonts w:ascii="Times New Roman" w:hAnsi="Times New Roman" w:cs="Times New Roman"/>
                <w:i/>
                <w:sz w:val="24"/>
                <w:szCs w:val="24"/>
              </w:rPr>
              <w:t>жиры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14,73/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17,44</w:t>
            </w:r>
            <w:r w:rsidR="00B57A67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69,25/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91,85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477,45/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605,96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B57A67" w:rsidP="0077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</w:t>
            </w:r>
            <w:r w:rsidR="00C5063B">
              <w:rPr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 w:rsidR="00C76D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506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76DA2">
              <w:rPr>
                <w:rFonts w:ascii="Times New Roman" w:hAnsi="Times New Roman" w:cs="Times New Roman"/>
                <w:b/>
                <w:sz w:val="24"/>
                <w:szCs w:val="24"/>
              </w:rPr>
              <w:t>%/</w:t>
            </w:r>
            <w:r w:rsidR="00C5063B">
              <w:rPr>
                <w:rFonts w:ascii="Times New Roman" w:hAnsi="Times New Roman" w:cs="Times New Roman"/>
                <w:b/>
                <w:sz w:val="24"/>
                <w:szCs w:val="24"/>
              </w:rPr>
              <w:t>23,69</w:t>
            </w:r>
            <w:r w:rsidR="00F0324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1C19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C19F5" w:rsidRPr="006B28D8" w:rsidTr="00791D55">
        <w:trPr>
          <w:gridAfter w:val="2"/>
          <w:wAfter w:w="4656" w:type="dxa"/>
          <w:trHeight w:val="259"/>
        </w:trPr>
        <w:tc>
          <w:tcPr>
            <w:tcW w:w="4786" w:type="dxa"/>
            <w:vAlign w:val="center"/>
          </w:tcPr>
          <w:p w:rsidR="001C19F5" w:rsidRPr="006B28D8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552" w:type="dxa"/>
            <w:vAlign w:val="center"/>
          </w:tcPr>
          <w:p w:rsidR="001C19F5" w:rsidRPr="006B28D8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72466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72466" w:rsidRPr="004B6137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 вареная отварная</w:t>
            </w:r>
          </w:p>
        </w:tc>
        <w:tc>
          <w:tcPr>
            <w:tcW w:w="2552" w:type="dxa"/>
            <w:vAlign w:val="center"/>
          </w:tcPr>
          <w:p w:rsidR="00772466" w:rsidRDefault="00783544" w:rsidP="0020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3" w:type="dxa"/>
            <w:gridSpan w:val="2"/>
            <w:vAlign w:val="center"/>
          </w:tcPr>
          <w:p w:rsidR="00772466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783544" w:rsidP="0006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«Все витамины»</w:t>
            </w:r>
          </w:p>
        </w:tc>
        <w:tc>
          <w:tcPr>
            <w:tcW w:w="2552" w:type="dxa"/>
            <w:vAlign w:val="center"/>
          </w:tcPr>
          <w:p w:rsidR="001C19F5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C5063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1C19F5" w:rsidRDefault="00C5063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2"/>
            <w:vAlign w:val="center"/>
          </w:tcPr>
          <w:p w:rsidR="001C19F5" w:rsidRDefault="00C5063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B54B0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54B0E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13,48</w:t>
            </w:r>
            <w:r w:rsidR="00013838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B54B0E">
              <w:rPr>
                <w:rFonts w:ascii="Times New Roman" w:hAnsi="Times New Roman" w:cs="Times New Roman"/>
                <w:i/>
                <w:sz w:val="24"/>
                <w:szCs w:val="24"/>
              </w:rPr>
              <w:t>19,16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29,40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B54B0E">
              <w:rPr>
                <w:rFonts w:ascii="Times New Roman" w:hAnsi="Times New Roman" w:cs="Times New Roman"/>
                <w:i/>
                <w:sz w:val="24"/>
                <w:szCs w:val="24"/>
              </w:rPr>
              <w:t>29,69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38,83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B54B0E">
              <w:rPr>
                <w:rFonts w:ascii="Times New Roman" w:hAnsi="Times New Roman" w:cs="Times New Roman"/>
                <w:i/>
                <w:sz w:val="24"/>
                <w:szCs w:val="24"/>
              </w:rPr>
              <w:t>31,72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473,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B54B0E">
              <w:rPr>
                <w:rFonts w:ascii="Times New Roman" w:hAnsi="Times New Roman" w:cs="Times New Roman"/>
                <w:i/>
                <w:sz w:val="24"/>
                <w:szCs w:val="24"/>
              </w:rPr>
              <w:t>32,27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40,44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4B0E">
              <w:rPr>
                <w:rFonts w:ascii="Times New Roman" w:hAnsi="Times New Roman" w:cs="Times New Roman"/>
                <w:i/>
                <w:sz w:val="24"/>
                <w:szCs w:val="24"/>
              </w:rPr>
              <w:t>(11,57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%/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10,7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7%)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жиры –</w:t>
            </w:r>
            <w:r w:rsidR="00B54B0E">
              <w:rPr>
                <w:rFonts w:ascii="Times New Roman" w:hAnsi="Times New Roman" w:cs="Times New Roman"/>
                <w:i/>
                <w:sz w:val="24"/>
                <w:szCs w:val="24"/>
              </w:rPr>
              <w:t>37,76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51,58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4B0E">
              <w:rPr>
                <w:rFonts w:ascii="Times New Roman" w:hAnsi="Times New Roman" w:cs="Times New Roman"/>
                <w:i/>
                <w:sz w:val="24"/>
                <w:szCs w:val="24"/>
              </w:rPr>
              <w:t>(30,48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/30,93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углеводы –</w:t>
            </w:r>
            <w:r w:rsidR="00B54B0E">
              <w:rPr>
                <w:rFonts w:ascii="Times New Roman" w:hAnsi="Times New Roman" w:cs="Times New Roman"/>
                <w:i/>
                <w:sz w:val="24"/>
                <w:szCs w:val="24"/>
              </w:rPr>
              <w:t>161,46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2187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81 </w:t>
            </w:r>
            <w:r w:rsidR="00B54B0E">
              <w:rPr>
                <w:rFonts w:ascii="Times New Roman" w:hAnsi="Times New Roman" w:cs="Times New Roman"/>
                <w:i/>
                <w:sz w:val="24"/>
                <w:szCs w:val="24"/>
              </w:rPr>
              <w:t>(57,93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%/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58,29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калорийность – </w:t>
            </w:r>
            <w:r w:rsidR="00B54B0E">
              <w:rPr>
                <w:rFonts w:ascii="Times New Roman" w:hAnsi="Times New Roman" w:cs="Times New Roman"/>
                <w:i/>
                <w:sz w:val="24"/>
                <w:szCs w:val="24"/>
              </w:rPr>
              <w:t>1114,76</w:t>
            </w:r>
            <w:r w:rsidR="00C5063B">
              <w:rPr>
                <w:rFonts w:ascii="Times New Roman" w:hAnsi="Times New Roman" w:cs="Times New Roman"/>
                <w:i/>
                <w:sz w:val="24"/>
                <w:szCs w:val="24"/>
              </w:rPr>
              <w:t>/1500,82</w:t>
            </w: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Pr="006B28D8" w:rsidRDefault="001C19F5" w:rsidP="00207D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1C1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1C19F5" w:rsidRPr="006B28D8" w:rsidRDefault="001C19F5" w:rsidP="004A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B5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76DA2">
              <w:rPr>
                <w:rFonts w:ascii="Times New Roman" w:hAnsi="Times New Roman" w:cs="Times New Roman"/>
                <w:b/>
                <w:sz w:val="24"/>
                <w:szCs w:val="24"/>
              </w:rPr>
              <w:t>20,76%/</w:t>
            </w:r>
            <w:r w:rsidR="004C43FC">
              <w:rPr>
                <w:rFonts w:ascii="Times New Roman" w:hAnsi="Times New Roman" w:cs="Times New Roman"/>
                <w:b/>
                <w:sz w:val="24"/>
                <w:szCs w:val="24"/>
              </w:rPr>
              <w:t>22,02%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«Геркулес»</w:t>
            </w:r>
          </w:p>
        </w:tc>
        <w:tc>
          <w:tcPr>
            <w:tcW w:w="2552" w:type="dxa"/>
            <w:vAlign w:val="center"/>
          </w:tcPr>
          <w:p w:rsidR="001C19F5" w:rsidRPr="006B28D8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85D54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85D54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2552" w:type="dxa"/>
            <w:vAlign w:val="center"/>
          </w:tcPr>
          <w:p w:rsidR="00385D54" w:rsidRDefault="00783544" w:rsidP="0038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385D54" w:rsidRPr="00403BD5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2552" w:type="dxa"/>
            <w:vAlign w:val="center"/>
          </w:tcPr>
          <w:p w:rsidR="001C19F5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7743C6" w:rsidP="00B5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11,14/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15,85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13,82/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19,83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35,62/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49,67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311,42/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440,55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B57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C76DA2">
              <w:rPr>
                <w:rFonts w:ascii="Times New Roman" w:hAnsi="Times New Roman" w:cs="Times New Roman"/>
                <w:b/>
                <w:sz w:val="24"/>
                <w:szCs w:val="24"/>
              </w:rPr>
              <w:t>31,74%/</w:t>
            </w:r>
            <w:r w:rsidR="004C43FC">
              <w:rPr>
                <w:rFonts w:ascii="Times New Roman" w:hAnsi="Times New Roman" w:cs="Times New Roman"/>
                <w:b/>
                <w:sz w:val="24"/>
                <w:szCs w:val="24"/>
              </w:rPr>
              <w:t>33,70%)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 (со сметаной)</w:t>
            </w:r>
          </w:p>
        </w:tc>
        <w:tc>
          <w:tcPr>
            <w:tcW w:w="2552" w:type="dxa"/>
            <w:vAlign w:val="center"/>
          </w:tcPr>
          <w:p w:rsidR="001C19F5" w:rsidRPr="006B28D8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43852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43852" w:rsidRPr="006B28D8" w:rsidRDefault="00D43852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2552" w:type="dxa"/>
            <w:vMerge w:val="restart"/>
            <w:vAlign w:val="center"/>
          </w:tcPr>
          <w:p w:rsidR="00D43852" w:rsidRPr="006B28D8" w:rsidRDefault="00D43852" w:rsidP="0038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170/5-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D43852" w:rsidRPr="006B28D8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200/7/5</w:t>
            </w:r>
          </w:p>
        </w:tc>
      </w:tr>
      <w:tr w:rsidR="00D43852" w:rsidRPr="006B28D8" w:rsidTr="00C5063B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43852" w:rsidRPr="00012EDB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Сметана (добавка к супу)</w:t>
            </w:r>
          </w:p>
        </w:tc>
        <w:tc>
          <w:tcPr>
            <w:tcW w:w="2552" w:type="dxa"/>
            <w:vMerge/>
            <w:vAlign w:val="center"/>
          </w:tcPr>
          <w:p w:rsidR="00D43852" w:rsidRPr="006B28D8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D43852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852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Мясо отварное протертое (свинина)**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D43852" w:rsidRPr="006B28D8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43852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534DD8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гречневая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C19F5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1C19F5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07D60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07D60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Котлеты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из птицы**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07D60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207D60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783544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1C19F5" w:rsidRPr="006B28D8" w:rsidRDefault="007835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7835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1C19F5" w:rsidRPr="006B28D8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783544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плодов сушенных (изюма)*</w:t>
            </w:r>
          </w:p>
        </w:tc>
        <w:tc>
          <w:tcPr>
            <w:tcW w:w="2552" w:type="dxa"/>
            <w:vAlign w:val="center"/>
          </w:tcPr>
          <w:p w:rsidR="001C19F5" w:rsidRPr="006B28D8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B57A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19,93/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27,38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10,74/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16,04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74,96/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105,00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476,22/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673,88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B57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</w:t>
            </w:r>
            <w:r w:rsidR="00C76DA2">
              <w:rPr>
                <w:rFonts w:ascii="Times New Roman" w:hAnsi="Times New Roman" w:cs="Times New Roman"/>
                <w:b/>
                <w:sz w:val="24"/>
                <w:szCs w:val="24"/>
              </w:rPr>
              <w:t>24,54%/</w:t>
            </w:r>
            <w:r w:rsidR="004C43FC">
              <w:rPr>
                <w:rFonts w:ascii="Times New Roman" w:hAnsi="Times New Roman" w:cs="Times New Roman"/>
                <w:b/>
                <w:sz w:val="24"/>
                <w:szCs w:val="24"/>
              </w:rPr>
              <w:t>24,01%)</w:t>
            </w:r>
          </w:p>
        </w:tc>
      </w:tr>
      <w:tr w:rsidR="00772466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72466" w:rsidRPr="006B28D8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Бабка картофельная с луком</w:t>
            </w:r>
          </w:p>
        </w:tc>
        <w:tc>
          <w:tcPr>
            <w:tcW w:w="2552" w:type="dxa"/>
            <w:vMerge w:val="restart"/>
            <w:vAlign w:val="center"/>
          </w:tcPr>
          <w:p w:rsidR="00772466" w:rsidRPr="006B28D8" w:rsidRDefault="00E84BF8" w:rsidP="007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120/8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772466" w:rsidRPr="006B28D8" w:rsidRDefault="00403BD5" w:rsidP="007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140/13</w:t>
            </w:r>
          </w:p>
        </w:tc>
      </w:tr>
      <w:tr w:rsidR="00772466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72466" w:rsidRPr="00772466" w:rsidRDefault="00E84BF8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Сметана (добавка к бабке)</w:t>
            </w:r>
          </w:p>
        </w:tc>
        <w:tc>
          <w:tcPr>
            <w:tcW w:w="2552" w:type="dxa"/>
            <w:vMerge/>
            <w:vAlign w:val="center"/>
          </w:tcPr>
          <w:p w:rsidR="00772466" w:rsidRDefault="00772466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772466" w:rsidRDefault="00772466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4BF8" w:rsidP="0006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2552" w:type="dxa"/>
            <w:vAlign w:val="center"/>
          </w:tcPr>
          <w:p w:rsidR="001C19F5" w:rsidRPr="006B28D8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(банан)</w:t>
            </w:r>
          </w:p>
        </w:tc>
        <w:tc>
          <w:tcPr>
            <w:tcW w:w="2552" w:type="dxa"/>
            <w:vAlign w:val="center"/>
          </w:tcPr>
          <w:p w:rsidR="001C19F5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8,61/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11,34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15,51/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19,56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48,53/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64,72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368,15/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480,28</w:t>
            </w: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39,68/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54,57 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(13,73%/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13,69%)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жиры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40,07/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55,43 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(31,20%/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31,28%)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углеводы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159,11/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219,39 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(55,06%/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55,03%)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калорийность – 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1155,79/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1594,71</w:t>
            </w: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Pr="006B28D8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1C1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1C19F5" w:rsidRPr="00622397" w:rsidRDefault="001C19F5" w:rsidP="00B57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622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45B8C">
              <w:rPr>
                <w:rFonts w:ascii="Times New Roman" w:hAnsi="Times New Roman" w:cs="Times New Roman"/>
                <w:b/>
                <w:sz w:val="24"/>
                <w:szCs w:val="24"/>
              </w:rPr>
              <w:t>23,09%/</w:t>
            </w:r>
            <w:r w:rsidR="004C43FC">
              <w:rPr>
                <w:rFonts w:ascii="Times New Roman" w:hAnsi="Times New Roman" w:cs="Times New Roman"/>
                <w:b/>
                <w:sz w:val="24"/>
                <w:szCs w:val="24"/>
              </w:rPr>
              <w:t>21,01%)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D43852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(</w:t>
            </w:r>
            <w:r w:rsidR="00E84BF8">
              <w:rPr>
                <w:rFonts w:ascii="Times New Roman" w:hAnsi="Times New Roman" w:cs="Times New Roman"/>
                <w:sz w:val="24"/>
                <w:szCs w:val="24"/>
              </w:rPr>
              <w:t>с манной купой)</w:t>
            </w:r>
          </w:p>
        </w:tc>
        <w:tc>
          <w:tcPr>
            <w:tcW w:w="2552" w:type="dxa"/>
            <w:vAlign w:val="center"/>
          </w:tcPr>
          <w:p w:rsidR="001C19F5" w:rsidRPr="006B28D8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43852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43852" w:rsidRPr="006B28D8" w:rsidRDefault="00D43852" w:rsidP="0006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Merge w:val="restart"/>
            <w:vAlign w:val="center"/>
          </w:tcPr>
          <w:p w:rsidR="00D43852" w:rsidRPr="006B28D8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D43852" w:rsidRPr="006B28D8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</w:tr>
      <w:tr w:rsidR="00D43852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43852" w:rsidRP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i/>
                <w:sz w:val="24"/>
                <w:szCs w:val="24"/>
              </w:rPr>
              <w:t>Сыр (порционно)</w:t>
            </w:r>
          </w:p>
        </w:tc>
        <w:tc>
          <w:tcPr>
            <w:tcW w:w="2552" w:type="dxa"/>
            <w:vMerge/>
            <w:vAlign w:val="center"/>
          </w:tcPr>
          <w:p w:rsidR="00D43852" w:rsidRPr="006B28D8" w:rsidRDefault="00D43852" w:rsidP="000A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D43852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1A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C56D1A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лимонный</w:t>
            </w:r>
          </w:p>
        </w:tc>
        <w:tc>
          <w:tcPr>
            <w:tcW w:w="2552" w:type="dxa"/>
            <w:vAlign w:val="center"/>
          </w:tcPr>
          <w:p w:rsidR="00C56D1A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C56D1A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B5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18,59/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22,90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13,07/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16,59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38,61/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44,86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346,43/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420,35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6D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F45B8C">
              <w:rPr>
                <w:rFonts w:ascii="Times New Roman" w:hAnsi="Times New Roman" w:cs="Times New Roman"/>
                <w:b/>
                <w:sz w:val="24"/>
                <w:szCs w:val="24"/>
              </w:rPr>
              <w:t>30,98%/</w:t>
            </w:r>
            <w:r w:rsidR="004C43FC">
              <w:rPr>
                <w:rFonts w:ascii="Times New Roman" w:hAnsi="Times New Roman" w:cs="Times New Roman"/>
                <w:b/>
                <w:sz w:val="24"/>
                <w:szCs w:val="24"/>
              </w:rPr>
              <w:t>31,91%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4BF8" w:rsidP="00DF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«Калейдоскоп»</w:t>
            </w:r>
          </w:p>
        </w:tc>
        <w:tc>
          <w:tcPr>
            <w:tcW w:w="2552" w:type="dxa"/>
            <w:vAlign w:val="center"/>
          </w:tcPr>
          <w:p w:rsidR="001C19F5" w:rsidRPr="006B28D8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(вариант 1)</w:t>
            </w:r>
          </w:p>
        </w:tc>
        <w:tc>
          <w:tcPr>
            <w:tcW w:w="2552" w:type="dxa"/>
            <w:vAlign w:val="center"/>
          </w:tcPr>
          <w:p w:rsidR="001C19F5" w:rsidRPr="006B28D8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552" w:type="dxa"/>
            <w:vAlign w:val="center"/>
          </w:tcPr>
          <w:p w:rsidR="001C19F5" w:rsidRPr="006B28D8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C83270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«Здоровье»**</w:t>
            </w:r>
          </w:p>
        </w:tc>
        <w:tc>
          <w:tcPr>
            <w:tcW w:w="2552" w:type="dxa"/>
            <w:vAlign w:val="center"/>
          </w:tcPr>
          <w:p w:rsidR="001C19F5" w:rsidRPr="006B28D8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125680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1C19F5" w:rsidRPr="006B28D8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1C19F5" w:rsidRDefault="00E84BF8" w:rsidP="008E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84BF8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E84BF8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(яблок)*</w:t>
            </w:r>
          </w:p>
        </w:tc>
        <w:tc>
          <w:tcPr>
            <w:tcW w:w="2552" w:type="dxa"/>
            <w:vAlign w:val="center"/>
          </w:tcPr>
          <w:p w:rsidR="00E84BF8" w:rsidRDefault="00E84BF8" w:rsidP="008E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3" w:type="dxa"/>
            <w:gridSpan w:val="2"/>
            <w:vAlign w:val="center"/>
          </w:tcPr>
          <w:p w:rsidR="00E84BF8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BD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403BD5" w:rsidRDefault="00403BD5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сока яблочного*</w:t>
            </w:r>
          </w:p>
        </w:tc>
        <w:tc>
          <w:tcPr>
            <w:tcW w:w="2552" w:type="dxa"/>
            <w:vAlign w:val="center"/>
          </w:tcPr>
          <w:p w:rsidR="00403BD5" w:rsidRDefault="00403BD5" w:rsidP="008E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gridSpan w:val="2"/>
            <w:vAlign w:val="center"/>
          </w:tcPr>
          <w:p w:rsidR="00403BD5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B57A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15,05/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20,57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14,00/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18,37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69,93/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97,65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A420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464,72/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638,21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B57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372AC">
              <w:rPr>
                <w:rFonts w:ascii="Times New Roman" w:hAnsi="Times New Roman" w:cs="Times New Roman"/>
                <w:b/>
                <w:sz w:val="24"/>
                <w:szCs w:val="24"/>
              </w:rPr>
              <w:t>плотненн</w:t>
            </w:r>
            <w:r w:rsidR="002435F8">
              <w:rPr>
                <w:rFonts w:ascii="Times New Roman" w:hAnsi="Times New Roman" w:cs="Times New Roman"/>
                <w:b/>
                <w:sz w:val="24"/>
                <w:szCs w:val="24"/>
              </w:rPr>
              <w:t>ый полдник (</w:t>
            </w:r>
            <w:r w:rsidR="00F45B8C">
              <w:rPr>
                <w:rFonts w:ascii="Times New Roman" w:hAnsi="Times New Roman" w:cs="Times New Roman"/>
                <w:b/>
                <w:sz w:val="24"/>
                <w:szCs w:val="24"/>
              </w:rPr>
              <w:t>23,34%/</w:t>
            </w:r>
            <w:r w:rsidR="004C43FC">
              <w:rPr>
                <w:rFonts w:ascii="Times New Roman" w:hAnsi="Times New Roman" w:cs="Times New Roman"/>
                <w:b/>
                <w:sz w:val="24"/>
                <w:szCs w:val="24"/>
              </w:rPr>
              <w:t>24,69%)</w:t>
            </w:r>
          </w:p>
        </w:tc>
      </w:tr>
      <w:tr w:rsidR="00C56D1A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C56D1A" w:rsidRPr="006B28D8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C56D1A" w:rsidRPr="006B28D8" w:rsidRDefault="00E84BF8" w:rsidP="003A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C56D1A" w:rsidRPr="006B28D8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56D1A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C56D1A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2552" w:type="dxa"/>
            <w:vAlign w:val="center"/>
          </w:tcPr>
          <w:p w:rsidR="00C56D1A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C56D1A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F10C6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EF10C6" w:rsidRDefault="00403BD5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552" w:type="dxa"/>
            <w:vAlign w:val="center"/>
          </w:tcPr>
          <w:p w:rsidR="00EF10C6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33" w:type="dxa"/>
            <w:gridSpan w:val="2"/>
            <w:vAlign w:val="center"/>
          </w:tcPr>
          <w:p w:rsidR="00EF10C6" w:rsidRDefault="00403BD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Default="00C56D1A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того за полдник: белки –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7,78/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11,04</w:t>
            </w:r>
            <w:r w:rsidR="0054221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B57A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жиры –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11,94/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17,18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 углеводы –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52,91/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73,74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350,22/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493,74</w:t>
            </w:r>
            <w:r w:rsidR="00542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41,42/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54,51 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(14,26%/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14,04%)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жиры –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39,01/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52,14 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(30,23%/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30,23%)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углеводы –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161,15/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216,25 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(55,50%/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55,72%)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калорийность – </w:t>
            </w:r>
            <w:r w:rsidR="00F45B8C">
              <w:rPr>
                <w:rFonts w:ascii="Times New Roman" w:hAnsi="Times New Roman" w:cs="Times New Roman"/>
                <w:i/>
                <w:sz w:val="24"/>
                <w:szCs w:val="24"/>
              </w:rPr>
              <w:t>1161,37/</w:t>
            </w:r>
            <w:r w:rsidR="004C43FC">
              <w:rPr>
                <w:rFonts w:ascii="Times New Roman" w:hAnsi="Times New Roman" w:cs="Times New Roman"/>
                <w:i/>
                <w:sz w:val="24"/>
                <w:szCs w:val="24"/>
              </w:rPr>
              <w:t>1552,30</w:t>
            </w: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478D" w:rsidRDefault="0046478D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685E" w:rsidRDefault="008E685E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685E" w:rsidRDefault="008E685E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2215" w:rsidRDefault="0054221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2215" w:rsidRDefault="0054221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852" w:rsidRDefault="00D43852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Pr="006B28D8" w:rsidRDefault="001C19F5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1C1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1C19F5" w:rsidRPr="006B28D8" w:rsidRDefault="001C19F5" w:rsidP="00B5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6B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61D44">
              <w:rPr>
                <w:rFonts w:ascii="Times New Roman" w:hAnsi="Times New Roman" w:cs="Times New Roman"/>
                <w:b/>
                <w:sz w:val="24"/>
                <w:szCs w:val="24"/>
              </w:rPr>
              <w:t>22,02%/</w:t>
            </w:r>
            <w:r w:rsidR="00403BD5">
              <w:rPr>
                <w:rFonts w:ascii="Times New Roman" w:hAnsi="Times New Roman" w:cs="Times New Roman"/>
                <w:b/>
                <w:sz w:val="24"/>
                <w:szCs w:val="24"/>
              </w:rPr>
              <w:t>21,73%)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Затирка с молоком</w:t>
            </w:r>
          </w:p>
        </w:tc>
        <w:tc>
          <w:tcPr>
            <w:tcW w:w="2552" w:type="dxa"/>
            <w:vAlign w:val="center"/>
          </w:tcPr>
          <w:p w:rsidR="001C19F5" w:rsidRPr="006B28D8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92219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552" w:type="dxa"/>
            <w:vAlign w:val="center"/>
          </w:tcPr>
          <w:p w:rsidR="001C19F5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91D5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91D55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2552" w:type="dxa"/>
            <w:vAlign w:val="center"/>
          </w:tcPr>
          <w:p w:rsidR="00791D55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91D55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Default="001278CD" w:rsidP="00B5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D43368">
              <w:rPr>
                <w:rFonts w:ascii="Times New Roman" w:hAnsi="Times New Roman" w:cs="Times New Roman"/>
                <w:i/>
                <w:sz w:val="24"/>
                <w:szCs w:val="24"/>
              </w:rPr>
              <w:t>того за завтрак: белки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11,83/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15,81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8,98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/12,13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50,54/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65,56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330,3/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434,65</w:t>
            </w:r>
            <w:r w:rsidR="001C1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D43368" w:rsidP="00B57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C61D44">
              <w:rPr>
                <w:rFonts w:ascii="Times New Roman" w:hAnsi="Times New Roman" w:cs="Times New Roman"/>
                <w:b/>
                <w:sz w:val="24"/>
                <w:szCs w:val="24"/>
              </w:rPr>
              <w:t>32,92%/</w:t>
            </w:r>
            <w:r w:rsidR="00403BD5">
              <w:rPr>
                <w:rFonts w:ascii="Times New Roman" w:hAnsi="Times New Roman" w:cs="Times New Roman"/>
                <w:b/>
                <w:sz w:val="24"/>
                <w:szCs w:val="24"/>
              </w:rPr>
              <w:t>34,83%)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92219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(с репчатым луком)</w:t>
            </w:r>
          </w:p>
        </w:tc>
        <w:tc>
          <w:tcPr>
            <w:tcW w:w="2552" w:type="dxa"/>
            <w:vAlign w:val="center"/>
          </w:tcPr>
          <w:p w:rsidR="00791D55" w:rsidRDefault="00E84BF8" w:rsidP="007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E84BF8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(вариант 1)</w:t>
            </w:r>
          </w:p>
        </w:tc>
        <w:tc>
          <w:tcPr>
            <w:tcW w:w="2552" w:type="dxa"/>
            <w:vMerge w:val="restart"/>
            <w:vAlign w:val="center"/>
          </w:tcPr>
          <w:p w:rsidR="001C19F5" w:rsidRDefault="00E84BF8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  <w:r w:rsidR="00D26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0A5A42" w:rsidRDefault="00D2661B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Сметана (добавка к супу)</w:t>
            </w:r>
          </w:p>
        </w:tc>
        <w:tc>
          <w:tcPr>
            <w:tcW w:w="2552" w:type="dxa"/>
            <w:vMerge/>
            <w:vAlign w:val="center"/>
          </w:tcPr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1C19F5" w:rsidRPr="006B28D8" w:rsidRDefault="001C19F5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D2661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2552" w:type="dxa"/>
            <w:vAlign w:val="center"/>
          </w:tcPr>
          <w:p w:rsidR="001C19F5" w:rsidRDefault="00D2661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E84BF8" w:rsidRDefault="00D2661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запеченные «Особые» со свининой**</w:t>
            </w:r>
          </w:p>
        </w:tc>
        <w:tc>
          <w:tcPr>
            <w:tcW w:w="2552" w:type="dxa"/>
            <w:vAlign w:val="center"/>
          </w:tcPr>
          <w:p w:rsidR="001C19F5" w:rsidRDefault="00D2661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1C19F5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D2661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1C19F5" w:rsidRDefault="00D2661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E5E2B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E5E2B" w:rsidRDefault="009E5E2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9E5E2B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gridSpan w:val="2"/>
            <w:vAlign w:val="center"/>
          </w:tcPr>
          <w:p w:rsidR="009E5E2B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D2661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плодов сушеных (изюм)*</w:t>
            </w:r>
          </w:p>
        </w:tc>
        <w:tc>
          <w:tcPr>
            <w:tcW w:w="2552" w:type="dxa"/>
            <w:vAlign w:val="center"/>
          </w:tcPr>
          <w:p w:rsidR="001C19F5" w:rsidRDefault="00D2661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B57A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12,90/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18,46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19,93/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27,58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65,71/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93,66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493,81/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696,7</w:t>
            </w:r>
            <w:r w:rsidR="006B2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B57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6B267B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</w:t>
            </w:r>
            <w:r w:rsidR="00C61D44">
              <w:rPr>
                <w:rFonts w:ascii="Times New Roman" w:hAnsi="Times New Roman" w:cs="Times New Roman"/>
                <w:b/>
                <w:sz w:val="24"/>
                <w:szCs w:val="24"/>
              </w:rPr>
              <w:t>21,80%/</w:t>
            </w:r>
            <w:r w:rsidR="00403BD5">
              <w:rPr>
                <w:rFonts w:ascii="Times New Roman" w:hAnsi="Times New Roman" w:cs="Times New Roman"/>
                <w:b/>
                <w:sz w:val="24"/>
                <w:szCs w:val="24"/>
              </w:rPr>
              <w:t>21,83%)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D2661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2552" w:type="dxa"/>
            <w:vAlign w:val="center"/>
          </w:tcPr>
          <w:p w:rsidR="001C19F5" w:rsidRDefault="00D2661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D2661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1C19F5" w:rsidRDefault="00D2661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D115F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D115F" w:rsidRDefault="00D2661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(вариант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D115F" w:rsidRDefault="00D2661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33" w:type="dxa"/>
            <w:gridSpan w:val="2"/>
            <w:vAlign w:val="center"/>
          </w:tcPr>
          <w:p w:rsidR="008D115F" w:rsidRPr="009E5E2B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D2661B" w:rsidP="0006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2552" w:type="dxa"/>
            <w:vAlign w:val="center"/>
          </w:tcPr>
          <w:p w:rsidR="001C19F5" w:rsidRDefault="00D2661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9E5E2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C19F5" w:rsidRPr="006B28D8" w:rsidTr="00791D55">
        <w:trPr>
          <w:gridAfter w:val="2"/>
          <w:wAfter w:w="4656" w:type="dxa"/>
          <w:trHeight w:val="268"/>
        </w:trPr>
        <w:tc>
          <w:tcPr>
            <w:tcW w:w="9571" w:type="dxa"/>
            <w:gridSpan w:val="4"/>
            <w:vAlign w:val="center"/>
          </w:tcPr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12,07/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16,47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11,6/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15,47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43,6/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57,88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327,08/</w:t>
            </w:r>
            <w:r w:rsidR="00403BD5">
              <w:rPr>
                <w:rFonts w:ascii="Times New Roman" w:hAnsi="Times New Roman" w:cs="Times New Roman"/>
                <w:i/>
                <w:sz w:val="24"/>
                <w:szCs w:val="24"/>
              </w:rPr>
              <w:t>436,63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36,80/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50,74 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(12,78%/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12,94%)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жиры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40,51/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55,18 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(31,67%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/31,67%)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углеводы –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159,85/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217,10 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(55,54%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/55,38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373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калорийность – </w:t>
            </w:r>
            <w:r w:rsidR="00C61D44">
              <w:rPr>
                <w:rFonts w:ascii="Times New Roman" w:hAnsi="Times New Roman" w:cs="Times New Roman"/>
                <w:i/>
                <w:sz w:val="24"/>
                <w:szCs w:val="24"/>
              </w:rPr>
              <w:t>1151,19/</w:t>
            </w:r>
            <w:r w:rsidR="00E06A5C">
              <w:rPr>
                <w:rFonts w:ascii="Times New Roman" w:hAnsi="Times New Roman" w:cs="Times New Roman"/>
                <w:i/>
                <w:sz w:val="24"/>
                <w:szCs w:val="24"/>
              </w:rPr>
              <w:t>1567,98</w:t>
            </w:r>
            <w:proofErr w:type="gramEnd"/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685E" w:rsidRDefault="008E685E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1C3C" w:rsidRDefault="002D1C3C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9F5" w:rsidRPr="006B28D8" w:rsidRDefault="001C19F5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3562E3" w:rsidRDefault="001C19F5" w:rsidP="001C1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 День </w:t>
            </w:r>
          </w:p>
          <w:p w:rsidR="001C19F5" w:rsidRPr="006B28D8" w:rsidRDefault="006B267B" w:rsidP="00B5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</w:t>
            </w:r>
            <w:r w:rsidR="00297B86">
              <w:rPr>
                <w:rFonts w:ascii="Times New Roman" w:hAnsi="Times New Roman" w:cs="Times New Roman"/>
                <w:b/>
                <w:sz w:val="24"/>
                <w:szCs w:val="24"/>
              </w:rPr>
              <w:t>24,24%/</w:t>
            </w:r>
            <w:r w:rsidR="00F03246">
              <w:rPr>
                <w:rFonts w:ascii="Times New Roman" w:hAnsi="Times New Roman" w:cs="Times New Roman"/>
                <w:b/>
                <w:sz w:val="24"/>
                <w:szCs w:val="24"/>
              </w:rPr>
              <w:t>22,83%)</w:t>
            </w:r>
          </w:p>
        </w:tc>
      </w:tr>
      <w:tr w:rsidR="001C19F5" w:rsidRPr="006B28D8" w:rsidTr="00791D55">
        <w:trPr>
          <w:gridAfter w:val="2"/>
          <w:wAfter w:w="4656" w:type="dxa"/>
          <w:trHeight w:val="278"/>
        </w:trPr>
        <w:tc>
          <w:tcPr>
            <w:tcW w:w="4786" w:type="dxa"/>
            <w:vAlign w:val="center"/>
          </w:tcPr>
          <w:p w:rsidR="001C19F5" w:rsidRDefault="00D2661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(с манной крупой)</w:t>
            </w:r>
          </w:p>
        </w:tc>
        <w:tc>
          <w:tcPr>
            <w:tcW w:w="2552" w:type="dxa"/>
            <w:vAlign w:val="center"/>
          </w:tcPr>
          <w:p w:rsidR="001C19F5" w:rsidRDefault="00D2661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C19F5" w:rsidRPr="006B28D8" w:rsidTr="00791D55">
        <w:trPr>
          <w:gridAfter w:val="2"/>
          <w:wAfter w:w="4656" w:type="dxa"/>
          <w:trHeight w:val="278"/>
        </w:trPr>
        <w:tc>
          <w:tcPr>
            <w:tcW w:w="4786" w:type="dxa"/>
            <w:vAlign w:val="center"/>
          </w:tcPr>
          <w:p w:rsidR="001C19F5" w:rsidRDefault="00D2661B" w:rsidP="0006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1C19F5" w:rsidRDefault="00D2661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C19F5" w:rsidRPr="006B28D8" w:rsidTr="00791D55">
        <w:trPr>
          <w:gridAfter w:val="2"/>
          <w:wAfter w:w="4656" w:type="dxa"/>
          <w:trHeight w:val="278"/>
        </w:trPr>
        <w:tc>
          <w:tcPr>
            <w:tcW w:w="4786" w:type="dxa"/>
            <w:vAlign w:val="center"/>
          </w:tcPr>
          <w:p w:rsidR="001C19F5" w:rsidRPr="00692219" w:rsidRDefault="00D2661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2552" w:type="dxa"/>
            <w:vAlign w:val="center"/>
          </w:tcPr>
          <w:p w:rsidR="001C19F5" w:rsidRPr="00692219" w:rsidRDefault="00D2661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92219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92219" w:rsidRDefault="001C19F5" w:rsidP="00B5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9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  <w:r w:rsidR="00B57A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</w:t>
            </w:r>
            <w:r w:rsidRPr="006922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завтрак: белки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19,84/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24,43</w:t>
            </w:r>
            <w:r w:rsidRPr="00692219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13,32/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16,26</w:t>
            </w:r>
            <w:r w:rsidRPr="00692219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41,11/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53,12</w:t>
            </w:r>
            <w:r w:rsidR="006B267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6922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калорийность – 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363,68/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456,54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6B267B" w:rsidP="00B57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297B86">
              <w:rPr>
                <w:rFonts w:ascii="Times New Roman" w:hAnsi="Times New Roman" w:cs="Times New Roman"/>
                <w:b/>
                <w:sz w:val="24"/>
                <w:szCs w:val="24"/>
              </w:rPr>
              <w:t>34,27%/</w:t>
            </w:r>
            <w:r w:rsidR="00F03246">
              <w:rPr>
                <w:rFonts w:ascii="Times New Roman" w:hAnsi="Times New Roman" w:cs="Times New Roman"/>
                <w:b/>
                <w:sz w:val="24"/>
                <w:szCs w:val="24"/>
              </w:rPr>
              <w:t>34,95%)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D2661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картофельный с зеленым горошком</w:t>
            </w:r>
          </w:p>
        </w:tc>
        <w:tc>
          <w:tcPr>
            <w:tcW w:w="2552" w:type="dxa"/>
            <w:vAlign w:val="center"/>
          </w:tcPr>
          <w:p w:rsidR="001C19F5" w:rsidRPr="006B28D8" w:rsidRDefault="00D2661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43852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43852" w:rsidRPr="006B28D8" w:rsidRDefault="00D43852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крупой перловой</w:t>
            </w:r>
          </w:p>
        </w:tc>
        <w:tc>
          <w:tcPr>
            <w:tcW w:w="2552" w:type="dxa"/>
            <w:vMerge w:val="restart"/>
            <w:vAlign w:val="center"/>
          </w:tcPr>
          <w:p w:rsidR="00D43852" w:rsidRPr="006B28D8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130/-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D43852" w:rsidRPr="006B28D8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</w:tr>
      <w:tr w:rsidR="00D43852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43852" w:rsidRP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i/>
                <w:sz w:val="24"/>
                <w:szCs w:val="24"/>
              </w:rPr>
              <w:t>Мясо отварное протертое (свинина)**</w:t>
            </w:r>
          </w:p>
        </w:tc>
        <w:tc>
          <w:tcPr>
            <w:tcW w:w="2552" w:type="dxa"/>
            <w:vMerge/>
            <w:vAlign w:val="center"/>
          </w:tcPr>
          <w:p w:rsidR="00D43852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D43852" w:rsidRPr="006B28D8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Default="00D2661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2552" w:type="dxa"/>
            <w:vAlign w:val="center"/>
          </w:tcPr>
          <w:p w:rsidR="001C19F5" w:rsidRDefault="00D2661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vAlign w:val="center"/>
          </w:tcPr>
          <w:p w:rsidR="001C19F5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D2661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Котлеты, биточки, шницели из свинины**</w:t>
            </w:r>
          </w:p>
        </w:tc>
        <w:tc>
          <w:tcPr>
            <w:tcW w:w="2552" w:type="dxa"/>
            <w:vAlign w:val="center"/>
          </w:tcPr>
          <w:p w:rsidR="001C19F5" w:rsidRPr="006B28D8" w:rsidRDefault="00D2661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D2661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1C19F5" w:rsidRPr="00D2661B" w:rsidRDefault="00D2661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D3003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D3003" w:rsidRDefault="005D3003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5D3003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gridSpan w:val="2"/>
            <w:vAlign w:val="center"/>
          </w:tcPr>
          <w:p w:rsidR="005D3003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F10C6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EF10C6" w:rsidRDefault="00D2661B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сухофруктов*</w:t>
            </w:r>
          </w:p>
        </w:tc>
        <w:tc>
          <w:tcPr>
            <w:tcW w:w="2552" w:type="dxa"/>
            <w:vAlign w:val="center"/>
          </w:tcPr>
          <w:p w:rsidR="00EF10C6" w:rsidRDefault="00D2661B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EF10C6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B57A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13,89/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19,13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21,40/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28,65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66,50/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91,16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297B86">
              <w:rPr>
                <w:rFonts w:ascii="Times New Roman" w:hAnsi="Times New Roman" w:cs="Times New Roman"/>
                <w:i/>
                <w:sz w:val="24"/>
                <w:szCs w:val="24"/>
              </w:rPr>
              <w:t>514,16/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699,01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Pr="006B28D8" w:rsidRDefault="001C19F5" w:rsidP="00B57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542215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</w:t>
            </w:r>
            <w:r w:rsidR="00C76DA2">
              <w:rPr>
                <w:rFonts w:ascii="Times New Roman" w:hAnsi="Times New Roman" w:cs="Times New Roman"/>
                <w:b/>
                <w:sz w:val="24"/>
                <w:szCs w:val="24"/>
              </w:rPr>
              <w:t>24,24%/</w:t>
            </w:r>
            <w:r w:rsidR="00F03246">
              <w:rPr>
                <w:rFonts w:ascii="Times New Roman" w:hAnsi="Times New Roman" w:cs="Times New Roman"/>
                <w:b/>
                <w:sz w:val="24"/>
                <w:szCs w:val="24"/>
              </w:rPr>
              <w:t>23,08%)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C19F5" w:rsidRPr="006B28D8" w:rsidRDefault="00C61D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рисовая</w:t>
            </w:r>
          </w:p>
        </w:tc>
        <w:tc>
          <w:tcPr>
            <w:tcW w:w="2552" w:type="dxa"/>
            <w:vAlign w:val="center"/>
          </w:tcPr>
          <w:p w:rsidR="001C19F5" w:rsidRPr="006B28D8" w:rsidRDefault="00C61D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vAlign w:val="center"/>
          </w:tcPr>
          <w:p w:rsidR="001C19F5" w:rsidRPr="006B28D8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43852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43852" w:rsidRDefault="00D43852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Merge w:val="restart"/>
            <w:vAlign w:val="center"/>
          </w:tcPr>
          <w:p w:rsidR="00D43852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D43852" w:rsidRPr="006B28D8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45/10</w:t>
            </w:r>
          </w:p>
        </w:tc>
      </w:tr>
      <w:tr w:rsidR="00D43852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43852" w:rsidRPr="00D43852" w:rsidRDefault="00D43852" w:rsidP="001C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852">
              <w:rPr>
                <w:rFonts w:ascii="Times New Roman" w:hAnsi="Times New Roman" w:cs="Times New Roman"/>
                <w:i/>
                <w:sz w:val="24"/>
                <w:szCs w:val="24"/>
              </w:rPr>
              <w:t>Масло (порционно)</w:t>
            </w:r>
          </w:p>
        </w:tc>
        <w:tc>
          <w:tcPr>
            <w:tcW w:w="2552" w:type="dxa"/>
            <w:vMerge/>
            <w:vAlign w:val="center"/>
          </w:tcPr>
          <w:p w:rsidR="00D43852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D43852" w:rsidRDefault="00D43852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44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C61D44" w:rsidRDefault="00C61D44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552" w:type="dxa"/>
            <w:vAlign w:val="center"/>
          </w:tcPr>
          <w:p w:rsidR="00C61D44" w:rsidRDefault="00C61D44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3" w:type="dxa"/>
            <w:gridSpan w:val="2"/>
            <w:vAlign w:val="center"/>
          </w:tcPr>
          <w:p w:rsidR="00C61D44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D3003" w:rsidRPr="006B28D8" w:rsidTr="00791D55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D3003" w:rsidRDefault="005D3003" w:rsidP="001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(груши)</w:t>
            </w:r>
          </w:p>
        </w:tc>
        <w:tc>
          <w:tcPr>
            <w:tcW w:w="2552" w:type="dxa"/>
            <w:vAlign w:val="center"/>
          </w:tcPr>
          <w:p w:rsidR="005D3003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gridSpan w:val="2"/>
            <w:vAlign w:val="center"/>
          </w:tcPr>
          <w:p w:rsidR="005D3003" w:rsidRDefault="005D3003" w:rsidP="001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C19F5" w:rsidRPr="006B28D8" w:rsidTr="00791D55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C19F5" w:rsidRDefault="001C19F5" w:rsidP="001C1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7,1/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8,81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8,85/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12,45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63,91/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78,59</w:t>
            </w:r>
            <w:r w:rsidR="00373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калорийность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363,69/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46,65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C19F5" w:rsidRPr="006B28D8" w:rsidRDefault="001C19F5" w:rsidP="006B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40,83/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52,37 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(13,15%/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12,95%)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43,57/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57,36 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(31,58%/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31,92%)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171,52/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222,87 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(55,26%/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55,12%);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калорийность – </w:t>
            </w:r>
            <w:r w:rsidR="00C76DA2">
              <w:rPr>
                <w:rFonts w:ascii="Times New Roman" w:hAnsi="Times New Roman" w:cs="Times New Roman"/>
                <w:i/>
                <w:sz w:val="24"/>
                <w:szCs w:val="24"/>
              </w:rPr>
              <w:t>1241,53/</w:t>
            </w:r>
            <w:r w:rsidR="00F03246">
              <w:rPr>
                <w:rFonts w:ascii="Times New Roman" w:hAnsi="Times New Roman" w:cs="Times New Roman"/>
                <w:i/>
                <w:sz w:val="24"/>
                <w:szCs w:val="24"/>
              </w:rPr>
              <w:t>1617,20</w:t>
            </w:r>
          </w:p>
        </w:tc>
      </w:tr>
    </w:tbl>
    <w:p w:rsidR="00DF3A01" w:rsidRDefault="00DF3A01" w:rsidP="00DE604F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DF3A01" w:rsidRPr="00DF3A01" w:rsidRDefault="00DF3A01" w:rsidP="00DE604F">
      <w:pPr>
        <w:pStyle w:val="a4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F3A01">
        <w:rPr>
          <w:rFonts w:ascii="Times New Roman" w:hAnsi="Times New Roman" w:cs="Times New Roman"/>
          <w:i/>
          <w:sz w:val="24"/>
          <w:szCs w:val="24"/>
        </w:rPr>
        <w:t>Примечания:</w:t>
      </w:r>
    </w:p>
    <w:p w:rsidR="00C5411D" w:rsidRDefault="00C5411D" w:rsidP="00DE604F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84A62">
        <w:rPr>
          <w:rFonts w:ascii="Times New Roman" w:hAnsi="Times New Roman" w:cs="Times New Roman"/>
          <w:sz w:val="24"/>
          <w:szCs w:val="24"/>
        </w:rPr>
        <w:t xml:space="preserve"> </w:t>
      </w:r>
      <w:r w:rsidR="00F744E8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4A62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витаминизация.</w:t>
      </w:r>
    </w:p>
    <w:p w:rsidR="00C83270" w:rsidRPr="00C83270" w:rsidRDefault="00C83270" w:rsidP="00DE604F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0A6C83">
        <w:rPr>
          <w:rFonts w:ascii="Times New Roman" w:hAnsi="Times New Roman" w:cs="Times New Roman"/>
          <w:sz w:val="24"/>
          <w:szCs w:val="24"/>
        </w:rPr>
        <w:t xml:space="preserve">** - </w:t>
      </w:r>
      <w:r>
        <w:rPr>
          <w:rFonts w:ascii="Times New Roman" w:hAnsi="Times New Roman" w:cs="Times New Roman"/>
          <w:sz w:val="24"/>
          <w:szCs w:val="24"/>
        </w:rPr>
        <w:t>Двухэтапная термическая обработка</w:t>
      </w:r>
    </w:p>
    <w:p w:rsidR="00003660" w:rsidRDefault="00DE604F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хлеба могут меняться с учетом его фактического потребления (Постановление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 от 27.04.2013 №317)</w:t>
      </w:r>
    </w:p>
    <w:p w:rsidR="00DF3A01" w:rsidRDefault="00DF3A01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сезонная замена сухофруктов свежими фруктами.</w:t>
      </w:r>
    </w:p>
    <w:p w:rsidR="00DF3A01" w:rsidRDefault="00DF3A01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замена овощей и фруктов по сезону.</w:t>
      </w:r>
    </w:p>
    <w:p w:rsidR="00DF3A01" w:rsidRDefault="00DF3A01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замена дневного меню по дням недели.</w:t>
      </w:r>
    </w:p>
    <w:p w:rsidR="00DF3A01" w:rsidRDefault="00DF3A01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меню использованы фактические данные пищевой ценности следующих продуктов: хлеб ржаной и пшеничный, масло сливочное, творог, сметана.</w:t>
      </w:r>
    </w:p>
    <w:p w:rsidR="00DF3A01" w:rsidRDefault="00DF3A01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231763" w:rsidRDefault="00231763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003660" w:rsidRDefault="00C5411D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917C36">
        <w:rPr>
          <w:rFonts w:ascii="Times New Roman" w:hAnsi="Times New Roman" w:cs="Times New Roman"/>
          <w:sz w:val="24"/>
          <w:szCs w:val="24"/>
        </w:rPr>
        <w:t xml:space="preserve">Разработал инженер – технолог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="00D43852">
        <w:rPr>
          <w:rFonts w:ascii="Times New Roman" w:hAnsi="Times New Roman" w:cs="Times New Roman"/>
          <w:sz w:val="24"/>
          <w:szCs w:val="24"/>
        </w:rPr>
        <w:t>Брикова</w:t>
      </w:r>
      <w:proofErr w:type="spellEnd"/>
      <w:r w:rsidR="00D43852">
        <w:rPr>
          <w:rFonts w:ascii="Times New Roman" w:hAnsi="Times New Roman" w:cs="Times New Roman"/>
          <w:sz w:val="24"/>
          <w:szCs w:val="24"/>
        </w:rPr>
        <w:t xml:space="preserve"> Е.П</w:t>
      </w:r>
      <w:r w:rsidR="00061CC8">
        <w:rPr>
          <w:rFonts w:ascii="Times New Roman" w:hAnsi="Times New Roman" w:cs="Times New Roman"/>
          <w:sz w:val="24"/>
          <w:szCs w:val="24"/>
        </w:rPr>
        <w:t>.</w:t>
      </w:r>
    </w:p>
    <w:p w:rsidR="00D43852" w:rsidRDefault="00D43852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467D44" w:rsidRDefault="00D43852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Утвердил начальник отдела по организации питания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Федутик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467D44" w:rsidRDefault="00467D44">
      <w:pPr>
        <w:rPr>
          <w:rFonts w:ascii="Times New Roman" w:hAnsi="Times New Roman" w:cs="Times New Roman"/>
          <w:sz w:val="24"/>
          <w:szCs w:val="24"/>
        </w:rPr>
      </w:pPr>
    </w:p>
    <w:sectPr w:rsidR="00467D44" w:rsidSect="000036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D8"/>
    <w:rsid w:val="00003660"/>
    <w:rsid w:val="00012EDB"/>
    <w:rsid w:val="00013838"/>
    <w:rsid w:val="00036115"/>
    <w:rsid w:val="0004002B"/>
    <w:rsid w:val="00047184"/>
    <w:rsid w:val="00055523"/>
    <w:rsid w:val="0005667E"/>
    <w:rsid w:val="00061CC8"/>
    <w:rsid w:val="00071476"/>
    <w:rsid w:val="00082DEA"/>
    <w:rsid w:val="000A5A42"/>
    <w:rsid w:val="000A6C83"/>
    <w:rsid w:val="000B51B5"/>
    <w:rsid w:val="000C443E"/>
    <w:rsid w:val="000C53C6"/>
    <w:rsid w:val="000F375C"/>
    <w:rsid w:val="00111BA7"/>
    <w:rsid w:val="00125680"/>
    <w:rsid w:val="001278CD"/>
    <w:rsid w:val="001471F1"/>
    <w:rsid w:val="0016136B"/>
    <w:rsid w:val="001761C5"/>
    <w:rsid w:val="001841DC"/>
    <w:rsid w:val="001C19F5"/>
    <w:rsid w:val="001D2CC5"/>
    <w:rsid w:val="001D3B27"/>
    <w:rsid w:val="001D3BD2"/>
    <w:rsid w:val="001D3BFB"/>
    <w:rsid w:val="001D42B8"/>
    <w:rsid w:val="001D772A"/>
    <w:rsid w:val="001E2D77"/>
    <w:rsid w:val="001E2FA9"/>
    <w:rsid w:val="001E7408"/>
    <w:rsid w:val="00207D60"/>
    <w:rsid w:val="002215A8"/>
    <w:rsid w:val="002234F0"/>
    <w:rsid w:val="00231763"/>
    <w:rsid w:val="00240BEC"/>
    <w:rsid w:val="002435F8"/>
    <w:rsid w:val="00251D4E"/>
    <w:rsid w:val="00256694"/>
    <w:rsid w:val="00260C6B"/>
    <w:rsid w:val="00274356"/>
    <w:rsid w:val="002757AB"/>
    <w:rsid w:val="002820B5"/>
    <w:rsid w:val="00297B86"/>
    <w:rsid w:val="002A2AA0"/>
    <w:rsid w:val="002B1F4A"/>
    <w:rsid w:val="002B5909"/>
    <w:rsid w:val="002C0CE4"/>
    <w:rsid w:val="002C3EED"/>
    <w:rsid w:val="002D12AA"/>
    <w:rsid w:val="002D1C3C"/>
    <w:rsid w:val="002D6BDF"/>
    <w:rsid w:val="002E1260"/>
    <w:rsid w:val="002E2BCA"/>
    <w:rsid w:val="002F13D3"/>
    <w:rsid w:val="002F7EDE"/>
    <w:rsid w:val="00317F12"/>
    <w:rsid w:val="0032537F"/>
    <w:rsid w:val="003338AC"/>
    <w:rsid w:val="003372AC"/>
    <w:rsid w:val="003562E3"/>
    <w:rsid w:val="00364F15"/>
    <w:rsid w:val="00373996"/>
    <w:rsid w:val="00382078"/>
    <w:rsid w:val="00385D54"/>
    <w:rsid w:val="00391485"/>
    <w:rsid w:val="003916CA"/>
    <w:rsid w:val="003A254D"/>
    <w:rsid w:val="003A67FC"/>
    <w:rsid w:val="003B0B1C"/>
    <w:rsid w:val="003C26C2"/>
    <w:rsid w:val="003D53FA"/>
    <w:rsid w:val="003E4547"/>
    <w:rsid w:val="003E7154"/>
    <w:rsid w:val="003F3C87"/>
    <w:rsid w:val="0040238C"/>
    <w:rsid w:val="00403BD5"/>
    <w:rsid w:val="00417BB3"/>
    <w:rsid w:val="00421339"/>
    <w:rsid w:val="00424234"/>
    <w:rsid w:val="00433B8D"/>
    <w:rsid w:val="0044033D"/>
    <w:rsid w:val="004404FA"/>
    <w:rsid w:val="00441CCA"/>
    <w:rsid w:val="00447987"/>
    <w:rsid w:val="00451E49"/>
    <w:rsid w:val="00453D98"/>
    <w:rsid w:val="0046478D"/>
    <w:rsid w:val="00467D44"/>
    <w:rsid w:val="00485F68"/>
    <w:rsid w:val="004A1AF7"/>
    <w:rsid w:val="004B6137"/>
    <w:rsid w:val="004B68BF"/>
    <w:rsid w:val="004C43FC"/>
    <w:rsid w:val="004E3E23"/>
    <w:rsid w:val="004E6787"/>
    <w:rsid w:val="0050491A"/>
    <w:rsid w:val="005066DA"/>
    <w:rsid w:val="0050682A"/>
    <w:rsid w:val="00515A64"/>
    <w:rsid w:val="00524D5D"/>
    <w:rsid w:val="00525442"/>
    <w:rsid w:val="00530130"/>
    <w:rsid w:val="00532670"/>
    <w:rsid w:val="00534DD8"/>
    <w:rsid w:val="00541484"/>
    <w:rsid w:val="00542215"/>
    <w:rsid w:val="00556DB5"/>
    <w:rsid w:val="0055766D"/>
    <w:rsid w:val="00576AFD"/>
    <w:rsid w:val="00582433"/>
    <w:rsid w:val="00585DC2"/>
    <w:rsid w:val="00585EE7"/>
    <w:rsid w:val="00596D5C"/>
    <w:rsid w:val="005A3A71"/>
    <w:rsid w:val="005B3360"/>
    <w:rsid w:val="005B656F"/>
    <w:rsid w:val="005C5DBA"/>
    <w:rsid w:val="005D3003"/>
    <w:rsid w:val="005F5224"/>
    <w:rsid w:val="00603CC4"/>
    <w:rsid w:val="00621A48"/>
    <w:rsid w:val="00622397"/>
    <w:rsid w:val="006334C5"/>
    <w:rsid w:val="00635C78"/>
    <w:rsid w:val="006436C6"/>
    <w:rsid w:val="00651231"/>
    <w:rsid w:val="006518E3"/>
    <w:rsid w:val="00660CED"/>
    <w:rsid w:val="006614A5"/>
    <w:rsid w:val="00675BD8"/>
    <w:rsid w:val="00692219"/>
    <w:rsid w:val="006B267B"/>
    <w:rsid w:val="006B28D8"/>
    <w:rsid w:val="006B2A2B"/>
    <w:rsid w:val="006B6D86"/>
    <w:rsid w:val="006C504F"/>
    <w:rsid w:val="006C7C9D"/>
    <w:rsid w:val="006C7CC9"/>
    <w:rsid w:val="006D0ADF"/>
    <w:rsid w:val="006D266D"/>
    <w:rsid w:val="006D2F94"/>
    <w:rsid w:val="006D444F"/>
    <w:rsid w:val="006D5EA9"/>
    <w:rsid w:val="006E5C9F"/>
    <w:rsid w:val="006F5BD8"/>
    <w:rsid w:val="00700D41"/>
    <w:rsid w:val="007200D6"/>
    <w:rsid w:val="00721A22"/>
    <w:rsid w:val="00735F37"/>
    <w:rsid w:val="00743746"/>
    <w:rsid w:val="00746692"/>
    <w:rsid w:val="00763864"/>
    <w:rsid w:val="00772466"/>
    <w:rsid w:val="007743C6"/>
    <w:rsid w:val="0078151F"/>
    <w:rsid w:val="00783544"/>
    <w:rsid w:val="00784A62"/>
    <w:rsid w:val="007859CE"/>
    <w:rsid w:val="00791D55"/>
    <w:rsid w:val="007965D0"/>
    <w:rsid w:val="007A3D37"/>
    <w:rsid w:val="007A4DDD"/>
    <w:rsid w:val="007A6B4A"/>
    <w:rsid w:val="007C627B"/>
    <w:rsid w:val="007E735A"/>
    <w:rsid w:val="007E7716"/>
    <w:rsid w:val="007F1C6A"/>
    <w:rsid w:val="007F4464"/>
    <w:rsid w:val="00807E64"/>
    <w:rsid w:val="008204FA"/>
    <w:rsid w:val="00823A6D"/>
    <w:rsid w:val="00840310"/>
    <w:rsid w:val="00842BC2"/>
    <w:rsid w:val="00850A6D"/>
    <w:rsid w:val="0085341F"/>
    <w:rsid w:val="00875A0F"/>
    <w:rsid w:val="00882129"/>
    <w:rsid w:val="00883370"/>
    <w:rsid w:val="008837B2"/>
    <w:rsid w:val="00885CEC"/>
    <w:rsid w:val="008912B7"/>
    <w:rsid w:val="008976F1"/>
    <w:rsid w:val="008C28CC"/>
    <w:rsid w:val="008C6E9B"/>
    <w:rsid w:val="008C700A"/>
    <w:rsid w:val="008D115F"/>
    <w:rsid w:val="008E685E"/>
    <w:rsid w:val="008F21AD"/>
    <w:rsid w:val="008F2E90"/>
    <w:rsid w:val="009024B5"/>
    <w:rsid w:val="009145FE"/>
    <w:rsid w:val="00925729"/>
    <w:rsid w:val="00931AEA"/>
    <w:rsid w:val="00937064"/>
    <w:rsid w:val="0095423B"/>
    <w:rsid w:val="009665B3"/>
    <w:rsid w:val="00971F09"/>
    <w:rsid w:val="00975C7F"/>
    <w:rsid w:val="00981230"/>
    <w:rsid w:val="0098349A"/>
    <w:rsid w:val="00983C1C"/>
    <w:rsid w:val="009847A6"/>
    <w:rsid w:val="009869A4"/>
    <w:rsid w:val="009A3206"/>
    <w:rsid w:val="009B0A63"/>
    <w:rsid w:val="009C1DDF"/>
    <w:rsid w:val="009C4B59"/>
    <w:rsid w:val="009E5E2B"/>
    <w:rsid w:val="009F7D91"/>
    <w:rsid w:val="00A144CC"/>
    <w:rsid w:val="00A3436E"/>
    <w:rsid w:val="00A36CE5"/>
    <w:rsid w:val="00A37CE3"/>
    <w:rsid w:val="00A42002"/>
    <w:rsid w:val="00A50184"/>
    <w:rsid w:val="00A51304"/>
    <w:rsid w:val="00A5748D"/>
    <w:rsid w:val="00A64A87"/>
    <w:rsid w:val="00A77ADA"/>
    <w:rsid w:val="00A9403C"/>
    <w:rsid w:val="00A962A7"/>
    <w:rsid w:val="00AA0E15"/>
    <w:rsid w:val="00AA6B86"/>
    <w:rsid w:val="00AB5BEB"/>
    <w:rsid w:val="00AD31F3"/>
    <w:rsid w:val="00AE3314"/>
    <w:rsid w:val="00AE69B1"/>
    <w:rsid w:val="00B0168F"/>
    <w:rsid w:val="00B03C3E"/>
    <w:rsid w:val="00B044AD"/>
    <w:rsid w:val="00B06E32"/>
    <w:rsid w:val="00B202C4"/>
    <w:rsid w:val="00B22AB5"/>
    <w:rsid w:val="00B22CB1"/>
    <w:rsid w:val="00B3018C"/>
    <w:rsid w:val="00B41A3C"/>
    <w:rsid w:val="00B54B0E"/>
    <w:rsid w:val="00B57A67"/>
    <w:rsid w:val="00B6551B"/>
    <w:rsid w:val="00B800C3"/>
    <w:rsid w:val="00B85791"/>
    <w:rsid w:val="00B9476F"/>
    <w:rsid w:val="00B9597E"/>
    <w:rsid w:val="00B97C2E"/>
    <w:rsid w:val="00BA1782"/>
    <w:rsid w:val="00BB227A"/>
    <w:rsid w:val="00BB60E3"/>
    <w:rsid w:val="00BC2AE9"/>
    <w:rsid w:val="00BC4762"/>
    <w:rsid w:val="00BE28C8"/>
    <w:rsid w:val="00BE39C2"/>
    <w:rsid w:val="00C0788E"/>
    <w:rsid w:val="00C078F6"/>
    <w:rsid w:val="00C15D44"/>
    <w:rsid w:val="00C27AF5"/>
    <w:rsid w:val="00C3134B"/>
    <w:rsid w:val="00C42EDA"/>
    <w:rsid w:val="00C44710"/>
    <w:rsid w:val="00C5063B"/>
    <w:rsid w:val="00C5411D"/>
    <w:rsid w:val="00C56D1A"/>
    <w:rsid w:val="00C61D44"/>
    <w:rsid w:val="00C650C7"/>
    <w:rsid w:val="00C76DA2"/>
    <w:rsid w:val="00C83270"/>
    <w:rsid w:val="00C91B2C"/>
    <w:rsid w:val="00C92BE4"/>
    <w:rsid w:val="00CA0C1E"/>
    <w:rsid w:val="00CA1E59"/>
    <w:rsid w:val="00CB2AAE"/>
    <w:rsid w:val="00CC2ACA"/>
    <w:rsid w:val="00CE5E48"/>
    <w:rsid w:val="00CF332C"/>
    <w:rsid w:val="00CF7A8C"/>
    <w:rsid w:val="00D14791"/>
    <w:rsid w:val="00D1753B"/>
    <w:rsid w:val="00D2661B"/>
    <w:rsid w:val="00D27166"/>
    <w:rsid w:val="00D36EE8"/>
    <w:rsid w:val="00D43368"/>
    <w:rsid w:val="00D43852"/>
    <w:rsid w:val="00D54DE6"/>
    <w:rsid w:val="00D559A1"/>
    <w:rsid w:val="00D64BF9"/>
    <w:rsid w:val="00D668E7"/>
    <w:rsid w:val="00D765CF"/>
    <w:rsid w:val="00D801B9"/>
    <w:rsid w:val="00D84BE0"/>
    <w:rsid w:val="00D93707"/>
    <w:rsid w:val="00D94934"/>
    <w:rsid w:val="00D9762B"/>
    <w:rsid w:val="00D97DB7"/>
    <w:rsid w:val="00DA1640"/>
    <w:rsid w:val="00DB4A39"/>
    <w:rsid w:val="00DC3908"/>
    <w:rsid w:val="00DC772D"/>
    <w:rsid w:val="00DD0CF7"/>
    <w:rsid w:val="00DD5D90"/>
    <w:rsid w:val="00DE2D91"/>
    <w:rsid w:val="00DE604F"/>
    <w:rsid w:val="00DF31B3"/>
    <w:rsid w:val="00DF3A01"/>
    <w:rsid w:val="00DF56D0"/>
    <w:rsid w:val="00E020DE"/>
    <w:rsid w:val="00E06A5C"/>
    <w:rsid w:val="00E3064C"/>
    <w:rsid w:val="00E46243"/>
    <w:rsid w:val="00E502F7"/>
    <w:rsid w:val="00E57713"/>
    <w:rsid w:val="00E72687"/>
    <w:rsid w:val="00E76779"/>
    <w:rsid w:val="00E80CDE"/>
    <w:rsid w:val="00E83974"/>
    <w:rsid w:val="00E8403D"/>
    <w:rsid w:val="00E84BF8"/>
    <w:rsid w:val="00EA7DD1"/>
    <w:rsid w:val="00EB0978"/>
    <w:rsid w:val="00EB598F"/>
    <w:rsid w:val="00EC096E"/>
    <w:rsid w:val="00EC78CE"/>
    <w:rsid w:val="00EE0ECE"/>
    <w:rsid w:val="00EF066E"/>
    <w:rsid w:val="00EF10C6"/>
    <w:rsid w:val="00EF7FD3"/>
    <w:rsid w:val="00F01C80"/>
    <w:rsid w:val="00F03246"/>
    <w:rsid w:val="00F043F4"/>
    <w:rsid w:val="00F129A8"/>
    <w:rsid w:val="00F13ED5"/>
    <w:rsid w:val="00F25D55"/>
    <w:rsid w:val="00F269EF"/>
    <w:rsid w:val="00F45B8C"/>
    <w:rsid w:val="00F521AE"/>
    <w:rsid w:val="00F5740F"/>
    <w:rsid w:val="00F60A08"/>
    <w:rsid w:val="00F64251"/>
    <w:rsid w:val="00F73917"/>
    <w:rsid w:val="00F744E8"/>
    <w:rsid w:val="00FA6CCE"/>
    <w:rsid w:val="00FB10DD"/>
    <w:rsid w:val="00FB5F4F"/>
    <w:rsid w:val="00FB773B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EC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ECE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EC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ECE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F702-6F01-4D5E-9B8B-EEA69292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2024-05-10T07:56:00Z</cp:lastPrinted>
  <dcterms:created xsi:type="dcterms:W3CDTF">2024-04-29T06:38:00Z</dcterms:created>
  <dcterms:modified xsi:type="dcterms:W3CDTF">2024-05-10T07:57:00Z</dcterms:modified>
</cp:coreProperties>
</file>